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0B" w:rsidRPr="00F35B7D" w:rsidRDefault="00A24E0B" w:rsidP="00A24E0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A24E0B" w:rsidRPr="00F35B7D" w:rsidRDefault="00A24E0B" w:rsidP="00A24E0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A24E0B" w:rsidRDefault="00A24E0B" w:rsidP="00B11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0765" w:rsidRPr="0001428D" w:rsidRDefault="00AE2EC9" w:rsidP="00A24E0B">
      <w:pPr>
        <w:jc w:val="center"/>
        <w:rPr>
          <w:rFonts w:ascii="Times New Roman" w:hAnsi="Times New Roman"/>
          <w:b/>
          <w:sz w:val="24"/>
          <w:szCs w:val="24"/>
        </w:rPr>
      </w:pPr>
      <w:r w:rsidRPr="0001428D">
        <w:rPr>
          <w:rFonts w:ascii="Times New Roman" w:hAnsi="Times New Roman"/>
          <w:b/>
          <w:sz w:val="24"/>
          <w:szCs w:val="24"/>
        </w:rPr>
        <w:t>ПРОТОКОЛ</w:t>
      </w:r>
      <w:r w:rsidR="00EA0765" w:rsidRPr="00014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7C1B" w:rsidRPr="0001428D">
        <w:rPr>
          <w:rFonts w:ascii="Times New Roman" w:hAnsi="Times New Roman"/>
          <w:b/>
          <w:sz w:val="24"/>
          <w:szCs w:val="24"/>
        </w:rPr>
        <w:t>№</w:t>
      </w:r>
      <w:r w:rsidR="00434F3C" w:rsidRPr="00014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6771C" w:rsidRPr="0001428D">
        <w:rPr>
          <w:rFonts w:ascii="Times New Roman" w:hAnsi="Times New Roman"/>
          <w:b/>
          <w:sz w:val="24"/>
          <w:szCs w:val="24"/>
        </w:rPr>
        <w:t>11</w:t>
      </w:r>
      <w:r w:rsidR="00A24E0B">
        <w:rPr>
          <w:rFonts w:ascii="Times New Roman" w:hAnsi="Times New Roman"/>
          <w:b/>
          <w:sz w:val="24"/>
          <w:szCs w:val="24"/>
        </w:rPr>
        <w:t>/22</w:t>
      </w:r>
      <w:r w:rsidR="00A24E0B" w:rsidRPr="00F35B7D">
        <w:rPr>
          <w:rFonts w:ascii="Times New Roman" w:hAnsi="Times New Roman"/>
          <w:b/>
          <w:sz w:val="24"/>
          <w:szCs w:val="24"/>
        </w:rPr>
        <w:t>.09.2015</w:t>
      </w:r>
      <w:r w:rsidR="00A24E0B">
        <w:rPr>
          <w:rFonts w:ascii="Times New Roman" w:hAnsi="Times New Roman"/>
          <w:b/>
          <w:sz w:val="24"/>
          <w:szCs w:val="24"/>
        </w:rPr>
        <w:t xml:space="preserve"> </w:t>
      </w:r>
      <w:r w:rsidR="00A24E0B" w:rsidRPr="00F35B7D">
        <w:rPr>
          <w:rFonts w:ascii="Times New Roman" w:hAnsi="Times New Roman"/>
          <w:b/>
          <w:sz w:val="24"/>
          <w:szCs w:val="24"/>
        </w:rPr>
        <w:t>г.</w:t>
      </w:r>
    </w:p>
    <w:p w:rsidR="00AE2EC9" w:rsidRPr="0001428D" w:rsidRDefault="00007C1B" w:rsidP="00D050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 xml:space="preserve">Днес, </w:t>
      </w:r>
      <w:r w:rsidR="0056771C" w:rsidRPr="0001428D">
        <w:rPr>
          <w:rFonts w:ascii="Times New Roman" w:hAnsi="Times New Roman"/>
          <w:sz w:val="24"/>
          <w:szCs w:val="24"/>
        </w:rPr>
        <w:t>22</w:t>
      </w:r>
      <w:r w:rsidR="00EA0765" w:rsidRPr="0001428D">
        <w:rPr>
          <w:rFonts w:ascii="Times New Roman" w:hAnsi="Times New Roman"/>
          <w:sz w:val="24"/>
          <w:szCs w:val="24"/>
        </w:rPr>
        <w:t>.09.2015</w:t>
      </w:r>
      <w:r w:rsidR="00A24E0B">
        <w:rPr>
          <w:rFonts w:ascii="Times New Roman" w:hAnsi="Times New Roman"/>
          <w:sz w:val="24"/>
          <w:szCs w:val="24"/>
        </w:rPr>
        <w:t xml:space="preserve"> </w:t>
      </w:r>
      <w:r w:rsidR="00EA0765" w:rsidRPr="0001428D">
        <w:rPr>
          <w:rFonts w:ascii="Times New Roman" w:hAnsi="Times New Roman"/>
          <w:sz w:val="24"/>
          <w:szCs w:val="24"/>
        </w:rPr>
        <w:t>г.</w:t>
      </w:r>
      <w:r w:rsidR="00AE2EC9" w:rsidRPr="0001428D">
        <w:rPr>
          <w:rFonts w:ascii="Times New Roman" w:hAnsi="Times New Roman"/>
          <w:sz w:val="24"/>
          <w:szCs w:val="24"/>
        </w:rPr>
        <w:t xml:space="preserve"> в гр. Брезник се проведе заседание на ОИК – Брезник. </w:t>
      </w:r>
      <w:r w:rsidR="0056771C" w:rsidRPr="0001428D">
        <w:rPr>
          <w:rFonts w:ascii="Times New Roman" w:hAnsi="Times New Roman"/>
          <w:sz w:val="24"/>
          <w:szCs w:val="24"/>
        </w:rPr>
        <w:t>На заседанието присъстваха 11</w:t>
      </w:r>
      <w:r w:rsidR="00EA0765" w:rsidRPr="0001428D">
        <w:rPr>
          <w:rFonts w:ascii="Times New Roman" w:hAnsi="Times New Roman"/>
          <w:sz w:val="24"/>
          <w:szCs w:val="24"/>
        </w:rPr>
        <w:t xml:space="preserve"> ч</w:t>
      </w:r>
      <w:r w:rsidR="00AE2EC9" w:rsidRPr="0001428D">
        <w:rPr>
          <w:rFonts w:ascii="Times New Roman" w:hAnsi="Times New Roman"/>
          <w:sz w:val="24"/>
          <w:szCs w:val="24"/>
        </w:rPr>
        <w:t>ленове на ОИК-Брезни</w:t>
      </w:r>
      <w:r w:rsidR="0056771C" w:rsidRPr="0001428D">
        <w:rPr>
          <w:rFonts w:ascii="Times New Roman" w:hAnsi="Times New Roman"/>
          <w:sz w:val="24"/>
          <w:szCs w:val="24"/>
        </w:rPr>
        <w:t>к. Заседанието се откри в 15</w:t>
      </w:r>
      <w:r w:rsidR="00434F3C" w:rsidRPr="0001428D">
        <w:rPr>
          <w:rFonts w:ascii="Times New Roman" w:hAnsi="Times New Roman"/>
          <w:sz w:val="24"/>
          <w:szCs w:val="24"/>
        </w:rPr>
        <w:t>:</w:t>
      </w:r>
      <w:r w:rsidR="00EA0765" w:rsidRPr="0001428D">
        <w:rPr>
          <w:rFonts w:ascii="Times New Roman" w:hAnsi="Times New Roman"/>
          <w:sz w:val="24"/>
          <w:szCs w:val="24"/>
        </w:rPr>
        <w:t xml:space="preserve">00 часа от </w:t>
      </w:r>
      <w:r w:rsidR="0056771C" w:rsidRPr="0001428D">
        <w:rPr>
          <w:rFonts w:ascii="Times New Roman" w:hAnsi="Times New Roman"/>
          <w:sz w:val="24"/>
          <w:szCs w:val="24"/>
        </w:rPr>
        <w:t>Чавдар Ботев, П</w:t>
      </w:r>
      <w:r w:rsidR="00EA0765" w:rsidRPr="0001428D">
        <w:rPr>
          <w:rFonts w:ascii="Times New Roman" w:hAnsi="Times New Roman"/>
          <w:sz w:val="24"/>
          <w:szCs w:val="24"/>
        </w:rPr>
        <w:t>редседател</w:t>
      </w:r>
      <w:r w:rsidR="00AE2EC9" w:rsidRPr="0001428D">
        <w:rPr>
          <w:rFonts w:ascii="Times New Roman" w:hAnsi="Times New Roman"/>
          <w:sz w:val="24"/>
          <w:szCs w:val="24"/>
        </w:rPr>
        <w:t xml:space="preserve"> на комисията.</w:t>
      </w:r>
    </w:p>
    <w:p w:rsidR="00AE2EC9" w:rsidRPr="0001428D" w:rsidRDefault="0056771C" w:rsidP="00D0505F">
      <w:pPr>
        <w:ind w:firstLine="567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Чавдар Ботев</w:t>
      </w:r>
      <w:r w:rsidR="00EA0765" w:rsidRPr="0001428D">
        <w:rPr>
          <w:rFonts w:ascii="Times New Roman" w:hAnsi="Times New Roman"/>
          <w:sz w:val="24"/>
          <w:szCs w:val="24"/>
        </w:rPr>
        <w:t xml:space="preserve"> </w:t>
      </w:r>
      <w:r w:rsidR="00AE2EC9" w:rsidRPr="0001428D">
        <w:rPr>
          <w:rFonts w:ascii="Times New Roman" w:hAnsi="Times New Roman"/>
          <w:sz w:val="24"/>
          <w:szCs w:val="24"/>
        </w:rPr>
        <w:t>предложи заседанието да се проведе при следния</w:t>
      </w:r>
    </w:p>
    <w:p w:rsidR="00AE2EC9" w:rsidRPr="0001428D" w:rsidRDefault="00AE2EC9" w:rsidP="00B11608">
      <w:pPr>
        <w:jc w:val="center"/>
        <w:rPr>
          <w:rFonts w:ascii="Times New Roman" w:hAnsi="Times New Roman"/>
          <w:b/>
          <w:sz w:val="24"/>
          <w:szCs w:val="24"/>
        </w:rPr>
      </w:pPr>
      <w:r w:rsidRPr="0001428D">
        <w:rPr>
          <w:rFonts w:ascii="Times New Roman" w:hAnsi="Times New Roman"/>
          <w:b/>
          <w:sz w:val="24"/>
          <w:szCs w:val="24"/>
        </w:rPr>
        <w:t>ДНЕВЕН РЕД</w:t>
      </w:r>
    </w:p>
    <w:p w:rsidR="00AE2EC9" w:rsidRPr="0001428D" w:rsidRDefault="00AE2EC9" w:rsidP="00F14877">
      <w:pPr>
        <w:jc w:val="center"/>
        <w:rPr>
          <w:rFonts w:ascii="Times New Roman" w:hAnsi="Times New Roman"/>
          <w:b/>
          <w:sz w:val="24"/>
          <w:szCs w:val="24"/>
        </w:rPr>
      </w:pPr>
      <w:r w:rsidRPr="0001428D">
        <w:rPr>
          <w:rFonts w:ascii="Times New Roman" w:hAnsi="Times New Roman"/>
          <w:b/>
          <w:sz w:val="24"/>
          <w:szCs w:val="24"/>
        </w:rPr>
        <w:t>За заседан</w:t>
      </w:r>
      <w:r w:rsidR="00EA0765" w:rsidRPr="0001428D">
        <w:rPr>
          <w:rFonts w:ascii="Times New Roman" w:hAnsi="Times New Roman"/>
          <w:b/>
          <w:sz w:val="24"/>
          <w:szCs w:val="24"/>
        </w:rPr>
        <w:t xml:space="preserve">ие на ОИК Брезник на </w:t>
      </w:r>
      <w:r w:rsidR="0056771C" w:rsidRPr="0001428D">
        <w:rPr>
          <w:rFonts w:ascii="Times New Roman" w:hAnsi="Times New Roman"/>
          <w:b/>
          <w:sz w:val="24"/>
          <w:szCs w:val="24"/>
        </w:rPr>
        <w:t>22</w:t>
      </w:r>
      <w:r w:rsidR="00F14877" w:rsidRPr="0001428D">
        <w:rPr>
          <w:rFonts w:ascii="Times New Roman" w:hAnsi="Times New Roman"/>
          <w:b/>
          <w:sz w:val="24"/>
          <w:szCs w:val="24"/>
        </w:rPr>
        <w:t>.09.2015</w:t>
      </w:r>
      <w:r w:rsidR="00F3500B" w:rsidRPr="0001428D">
        <w:rPr>
          <w:rFonts w:ascii="Times New Roman" w:hAnsi="Times New Roman"/>
          <w:b/>
          <w:sz w:val="24"/>
          <w:szCs w:val="24"/>
        </w:rPr>
        <w:t xml:space="preserve"> г. </w:t>
      </w:r>
      <w:r w:rsidR="00581426" w:rsidRPr="0001428D">
        <w:rPr>
          <w:rFonts w:ascii="Times New Roman" w:hAnsi="Times New Roman"/>
          <w:b/>
          <w:sz w:val="24"/>
          <w:szCs w:val="24"/>
        </w:rPr>
        <w:t>от 15</w:t>
      </w:r>
      <w:r w:rsidR="00434F3C" w:rsidRPr="0001428D">
        <w:rPr>
          <w:rFonts w:ascii="Times New Roman" w:hAnsi="Times New Roman"/>
          <w:b/>
          <w:sz w:val="24"/>
          <w:szCs w:val="24"/>
        </w:rPr>
        <w:t>:</w:t>
      </w:r>
      <w:r w:rsidR="00EA0765" w:rsidRPr="0001428D">
        <w:rPr>
          <w:rFonts w:ascii="Times New Roman" w:hAnsi="Times New Roman"/>
          <w:b/>
          <w:sz w:val="24"/>
          <w:szCs w:val="24"/>
        </w:rPr>
        <w:t>00</w:t>
      </w:r>
      <w:r w:rsidRPr="0001428D">
        <w:rPr>
          <w:rFonts w:ascii="Times New Roman" w:hAnsi="Times New Roman"/>
          <w:b/>
          <w:sz w:val="24"/>
          <w:szCs w:val="24"/>
        </w:rPr>
        <w:t xml:space="preserve"> ч.</w:t>
      </w:r>
    </w:p>
    <w:p w:rsidR="00A8075A" w:rsidRPr="0001428D" w:rsidRDefault="00581426" w:rsidP="008144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1</w:t>
      </w:r>
      <w:r w:rsidR="00EA0765" w:rsidRPr="0001428D">
        <w:rPr>
          <w:rFonts w:ascii="Times New Roman" w:hAnsi="Times New Roman"/>
          <w:sz w:val="24"/>
          <w:szCs w:val="24"/>
        </w:rPr>
        <w:t xml:space="preserve">. </w:t>
      </w:r>
      <w:r w:rsidR="00434F3C" w:rsidRPr="0001428D">
        <w:rPr>
          <w:rFonts w:ascii="Times New Roman" w:hAnsi="Times New Roman"/>
          <w:sz w:val="24"/>
          <w:szCs w:val="24"/>
        </w:rPr>
        <w:t xml:space="preserve">Разглеждане на документи за регистрация на </w:t>
      </w:r>
      <w:r w:rsidRPr="0001428D">
        <w:rPr>
          <w:rFonts w:ascii="Times New Roman" w:hAnsi="Times New Roman"/>
          <w:sz w:val="24"/>
          <w:szCs w:val="24"/>
        </w:rPr>
        <w:t>кандидати</w:t>
      </w:r>
      <w:r w:rsidR="00434F3C" w:rsidRPr="0001428D">
        <w:rPr>
          <w:rFonts w:ascii="Times New Roman" w:hAnsi="Times New Roman"/>
          <w:sz w:val="24"/>
          <w:szCs w:val="24"/>
        </w:rPr>
        <w:t xml:space="preserve"> за </w:t>
      </w:r>
      <w:r w:rsidRPr="0001428D">
        <w:rPr>
          <w:rFonts w:ascii="Times New Roman" w:hAnsi="Times New Roman"/>
          <w:sz w:val="24"/>
          <w:szCs w:val="24"/>
        </w:rPr>
        <w:t>участие в местни избори 2015 г</w:t>
      </w:r>
      <w:r w:rsidR="00AE2EC9" w:rsidRPr="0001428D">
        <w:rPr>
          <w:rFonts w:ascii="Times New Roman" w:hAnsi="Times New Roman"/>
          <w:sz w:val="24"/>
          <w:szCs w:val="24"/>
        </w:rPr>
        <w:t>.</w:t>
      </w:r>
    </w:p>
    <w:p w:rsidR="00AE2EC9" w:rsidRPr="0001428D" w:rsidRDefault="00581426" w:rsidP="00F832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</w:t>
      </w:r>
      <w:r w:rsidR="00EA0765" w:rsidRPr="0001428D">
        <w:rPr>
          <w:rFonts w:ascii="Times New Roman" w:hAnsi="Times New Roman"/>
          <w:sz w:val="24"/>
          <w:szCs w:val="24"/>
        </w:rPr>
        <w:t xml:space="preserve">. </w:t>
      </w:r>
      <w:r w:rsidR="00F83273" w:rsidRPr="0001428D">
        <w:rPr>
          <w:rFonts w:ascii="Times New Roman" w:hAnsi="Times New Roman"/>
          <w:sz w:val="24"/>
          <w:szCs w:val="24"/>
        </w:rPr>
        <w:t>Разни</w:t>
      </w:r>
    </w:p>
    <w:p w:rsidR="00BD3003" w:rsidRPr="0001428D" w:rsidRDefault="00BD3003" w:rsidP="00F8327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1428D">
        <w:rPr>
          <w:rFonts w:ascii="Times New Roman" w:hAnsi="Times New Roman"/>
          <w:sz w:val="24"/>
          <w:szCs w:val="24"/>
        </w:rPr>
        <w:t>Гласуване по дневния ред: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11608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1428D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1428D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11608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1428D" w:rsidRDefault="00B11608" w:rsidP="00A24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 w:rsidR="00A24E0B"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01428D" w:rsidRDefault="0056771C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11608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1428D" w:rsidRDefault="00B11608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01428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1428D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11608" w:rsidRPr="0001428D" w:rsidRDefault="00B11608">
      <w:pPr>
        <w:rPr>
          <w:rFonts w:ascii="Times New Roman" w:hAnsi="Times New Roman"/>
          <w:sz w:val="24"/>
          <w:szCs w:val="24"/>
          <w:lang w:val="en-US"/>
        </w:rPr>
      </w:pPr>
    </w:p>
    <w:p w:rsidR="00AE2EC9" w:rsidRPr="0001428D" w:rsidRDefault="00AE2EC9" w:rsidP="00D050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 xml:space="preserve">Дневният ред се прие от </w:t>
      </w:r>
      <w:r w:rsidR="0056771C" w:rsidRPr="0001428D">
        <w:rPr>
          <w:rFonts w:ascii="Times New Roman" w:hAnsi="Times New Roman"/>
          <w:sz w:val="24"/>
          <w:szCs w:val="24"/>
        </w:rPr>
        <w:t>ОИК-Брезник с мнозинство от 11</w:t>
      </w:r>
      <w:r w:rsidRPr="0001428D">
        <w:rPr>
          <w:rFonts w:ascii="Times New Roman" w:hAnsi="Times New Roman"/>
          <w:sz w:val="24"/>
          <w:szCs w:val="24"/>
        </w:rPr>
        <w:t xml:space="preserve"> гласа „ЗА”.</w:t>
      </w:r>
    </w:p>
    <w:p w:rsidR="0056771C" w:rsidRPr="0001428D" w:rsidRDefault="002F17F7" w:rsidP="0056771C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 xml:space="preserve">По т. 1 от дневния ред </w:t>
      </w:r>
      <w:r w:rsidR="0056771C" w:rsidRPr="0001428D">
        <w:rPr>
          <w:rFonts w:ascii="Times New Roman" w:hAnsi="Times New Roman"/>
          <w:sz w:val="24"/>
          <w:szCs w:val="24"/>
        </w:rPr>
        <w:t>ОТНОСНО: Регистрация на кандидати на партия БЪЛГАРСКА СОЦИАЛДЕМОКРАТИЧЕСКА ПАРТИЯ за участие в изборите за общински съветници в община Брезник на 25.10.2015г.</w:t>
      </w:r>
    </w:p>
    <w:p w:rsidR="0056771C" w:rsidRPr="0001428D" w:rsidRDefault="00A24E0B" w:rsidP="0056771C">
      <w:pPr>
        <w:pStyle w:val="a5"/>
        <w:jc w:val="both"/>
      </w:pPr>
      <w:r>
        <w:t>Постъпило е</w:t>
      </w:r>
      <w:r w:rsidR="0056771C" w:rsidRPr="0001428D">
        <w:t xml:space="preserve"> предложение от Янка Миланова Хранова в качеството й на представляваща партия БЪЛГАРСКА СОЦИАЛДЕМОКРАТИЧЕСКА ПАРТИЯ за регистрация на кандидатите: </w:t>
      </w:r>
    </w:p>
    <w:p w:rsidR="0056771C" w:rsidRPr="0001428D" w:rsidRDefault="0056771C" w:rsidP="0056771C">
      <w:pPr>
        <w:pStyle w:val="a5"/>
        <w:jc w:val="both"/>
      </w:pPr>
      <w:r w:rsidRPr="0001428D">
        <w:t>1. Росен Славчов Огнянов</w:t>
      </w:r>
    </w:p>
    <w:p w:rsidR="0056771C" w:rsidRPr="0001428D" w:rsidRDefault="0056771C" w:rsidP="0056771C">
      <w:pPr>
        <w:pStyle w:val="a5"/>
        <w:jc w:val="both"/>
      </w:pPr>
      <w:r w:rsidRPr="0001428D">
        <w:t>2. Янка Миланова Хранова</w:t>
      </w:r>
    </w:p>
    <w:p w:rsidR="0056771C" w:rsidRPr="0001428D" w:rsidRDefault="0056771C" w:rsidP="0056771C">
      <w:pPr>
        <w:pStyle w:val="a5"/>
        <w:jc w:val="both"/>
      </w:pPr>
      <w:r w:rsidRPr="0001428D">
        <w:lastRenderedPageBreak/>
        <w:t>3. Катя Иванова Йорданова</w:t>
      </w:r>
    </w:p>
    <w:p w:rsidR="0056771C" w:rsidRPr="0001428D" w:rsidRDefault="0056771C" w:rsidP="0056771C">
      <w:pPr>
        <w:pStyle w:val="a5"/>
        <w:jc w:val="both"/>
      </w:pPr>
      <w:r w:rsidRPr="0001428D">
        <w:t>4. Добринка Георгиева Дойчева</w:t>
      </w:r>
    </w:p>
    <w:p w:rsidR="0056771C" w:rsidRPr="0001428D" w:rsidRDefault="0056771C" w:rsidP="0056771C">
      <w:pPr>
        <w:pStyle w:val="a5"/>
        <w:jc w:val="both"/>
      </w:pPr>
      <w:r w:rsidRPr="0001428D">
        <w:t>5. Борислав Григоров Стоянов</w:t>
      </w:r>
    </w:p>
    <w:p w:rsidR="0056771C" w:rsidRPr="0001428D" w:rsidRDefault="0056771C" w:rsidP="0056771C">
      <w:pPr>
        <w:pStyle w:val="a5"/>
        <w:jc w:val="both"/>
      </w:pPr>
      <w:r w:rsidRPr="0001428D">
        <w:t>6. Симона Борисова Борисова</w:t>
      </w:r>
    </w:p>
    <w:p w:rsidR="0056771C" w:rsidRPr="0001428D" w:rsidRDefault="0056771C" w:rsidP="0056771C">
      <w:pPr>
        <w:pStyle w:val="a5"/>
        <w:jc w:val="both"/>
      </w:pPr>
      <w:r w:rsidRPr="0001428D">
        <w:t>7. Кристиян Бориславов Стефанов</w:t>
      </w:r>
    </w:p>
    <w:p w:rsidR="0056771C" w:rsidRPr="0001428D" w:rsidRDefault="0056771C" w:rsidP="0056771C">
      <w:pPr>
        <w:pStyle w:val="a5"/>
        <w:jc w:val="both"/>
      </w:pPr>
      <w:r w:rsidRPr="0001428D">
        <w:t>8. Снежана Йорданова Илиева</w:t>
      </w:r>
    </w:p>
    <w:p w:rsidR="0056771C" w:rsidRPr="0001428D" w:rsidRDefault="0056771C" w:rsidP="0056771C">
      <w:pPr>
        <w:pStyle w:val="a5"/>
        <w:jc w:val="both"/>
      </w:pPr>
      <w:r w:rsidRPr="0001428D">
        <w:t>9. Даниела Борисова Дойчева</w:t>
      </w:r>
    </w:p>
    <w:p w:rsidR="0056771C" w:rsidRPr="0001428D" w:rsidRDefault="0056771C" w:rsidP="0056771C">
      <w:pPr>
        <w:pStyle w:val="a5"/>
        <w:jc w:val="both"/>
      </w:pPr>
      <w:r w:rsidRPr="0001428D">
        <w:t xml:space="preserve">за участие в изборите за общински съветници в община Брезник на 25 октомври 2015 г. </w:t>
      </w:r>
    </w:p>
    <w:p w:rsidR="0056771C" w:rsidRPr="0001428D" w:rsidRDefault="0056771C" w:rsidP="0056771C">
      <w:pPr>
        <w:pStyle w:val="a5"/>
        <w:jc w:val="both"/>
      </w:pPr>
      <w:r w:rsidRPr="0001428D">
        <w:t xml:space="preserve">Към предложението са приложени: </w:t>
      </w:r>
    </w:p>
    <w:p w:rsidR="0056771C" w:rsidRPr="0001428D" w:rsidRDefault="0056771C" w:rsidP="0056771C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Заявления от кандидатите, че са съгласни да бъдат регистрирани;</w:t>
      </w:r>
    </w:p>
    <w:p w:rsidR="0056771C" w:rsidRPr="0001428D" w:rsidRDefault="0056771C" w:rsidP="0056771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Декларации от кандидатите, че отговарят на условията на чл. 397, ал.1или 2 от ИК, в която посочват своя постоянен и настоящ адрес/адрес на пребиваване и ЕГН/ЛН;</w:t>
      </w:r>
    </w:p>
    <w:p w:rsidR="0056771C" w:rsidRPr="0001428D" w:rsidRDefault="0056771C" w:rsidP="0056771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Декларации от кандидатите, че отговарят на условията на чл. 413, ал.1, 2, 3 и 4 от ИК;</w:t>
      </w:r>
    </w:p>
    <w:p w:rsidR="0056771C" w:rsidRPr="0001428D" w:rsidRDefault="0056771C" w:rsidP="0056771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7B6011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6771C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C" w:rsidRPr="0001428D" w:rsidRDefault="0056771C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6771C" w:rsidRPr="0001428D" w:rsidRDefault="007B6011" w:rsidP="0056771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56771C" w:rsidRPr="0001428D" w:rsidRDefault="0056771C" w:rsidP="0056771C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56771C" w:rsidRPr="0001428D" w:rsidRDefault="0056771C" w:rsidP="0056771C">
      <w:pPr>
        <w:pStyle w:val="a5"/>
        <w:jc w:val="both"/>
      </w:pPr>
      <w:r w:rsidRPr="0001428D">
        <w:rPr>
          <w:color w:val="000000"/>
        </w:rPr>
        <w:t xml:space="preserve">Регистрира кандидатите на партия </w:t>
      </w:r>
      <w:r w:rsidRPr="0001428D">
        <w:t>БЪЛГАРСКА СОЦИАЛДЕМОКРАТИЧЕСКА ПАРТИЯ :</w:t>
      </w:r>
    </w:p>
    <w:p w:rsidR="0056771C" w:rsidRPr="0001428D" w:rsidRDefault="0056771C" w:rsidP="0056771C">
      <w:pPr>
        <w:pStyle w:val="a5"/>
        <w:jc w:val="both"/>
      </w:pPr>
      <w:r w:rsidRPr="0001428D">
        <w:t>1. Росен Славчов Огнянов</w:t>
      </w:r>
    </w:p>
    <w:p w:rsidR="0056771C" w:rsidRPr="0001428D" w:rsidRDefault="0056771C" w:rsidP="0056771C">
      <w:pPr>
        <w:pStyle w:val="a5"/>
        <w:jc w:val="both"/>
      </w:pPr>
      <w:r w:rsidRPr="0001428D">
        <w:t>2. Янка Миланова Хранова</w:t>
      </w:r>
    </w:p>
    <w:p w:rsidR="0056771C" w:rsidRPr="0001428D" w:rsidRDefault="0056771C" w:rsidP="0056771C">
      <w:pPr>
        <w:pStyle w:val="a5"/>
        <w:jc w:val="both"/>
      </w:pPr>
      <w:r w:rsidRPr="0001428D">
        <w:t>3. Катя Иванова Йорданова</w:t>
      </w:r>
    </w:p>
    <w:p w:rsidR="0056771C" w:rsidRPr="0001428D" w:rsidRDefault="0056771C" w:rsidP="0056771C">
      <w:pPr>
        <w:pStyle w:val="a5"/>
        <w:jc w:val="both"/>
      </w:pPr>
      <w:r w:rsidRPr="0001428D">
        <w:lastRenderedPageBreak/>
        <w:t>4. Добринка Георгиева Дойчева</w:t>
      </w:r>
    </w:p>
    <w:p w:rsidR="0056771C" w:rsidRPr="0001428D" w:rsidRDefault="0056771C" w:rsidP="0056771C">
      <w:pPr>
        <w:pStyle w:val="a5"/>
        <w:jc w:val="both"/>
      </w:pPr>
      <w:r w:rsidRPr="0001428D">
        <w:t>5. Борислав Григоров Стоянов</w:t>
      </w:r>
    </w:p>
    <w:p w:rsidR="0056771C" w:rsidRPr="0001428D" w:rsidRDefault="0056771C" w:rsidP="0056771C">
      <w:pPr>
        <w:pStyle w:val="a5"/>
        <w:jc w:val="both"/>
      </w:pPr>
      <w:r w:rsidRPr="0001428D">
        <w:t>6. Симона Борисова Борисова</w:t>
      </w:r>
    </w:p>
    <w:p w:rsidR="0056771C" w:rsidRPr="0001428D" w:rsidRDefault="0056771C" w:rsidP="0056771C">
      <w:pPr>
        <w:pStyle w:val="a5"/>
        <w:jc w:val="both"/>
      </w:pPr>
      <w:r w:rsidRPr="0001428D">
        <w:t>7. Кристиян Бориславов Стефанов</w:t>
      </w:r>
    </w:p>
    <w:p w:rsidR="0056771C" w:rsidRPr="0001428D" w:rsidRDefault="0056771C" w:rsidP="0056771C">
      <w:pPr>
        <w:pStyle w:val="a5"/>
        <w:jc w:val="both"/>
      </w:pPr>
      <w:r w:rsidRPr="0001428D">
        <w:t>8. Снежана Йорданова Илиева</w:t>
      </w:r>
    </w:p>
    <w:p w:rsidR="0056771C" w:rsidRPr="0001428D" w:rsidRDefault="0056771C" w:rsidP="0056771C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общински съветници в община Брезник на 25.10.2015 г.</w:t>
      </w:r>
    </w:p>
    <w:p w:rsidR="00E8544D" w:rsidRPr="0001428D" w:rsidRDefault="00B724EB" w:rsidP="00E8544D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 xml:space="preserve">По т. 1 от дневния ред </w:t>
      </w:r>
      <w:r w:rsidR="00E8544D" w:rsidRPr="0001428D">
        <w:rPr>
          <w:rFonts w:ascii="Times New Roman" w:hAnsi="Times New Roman"/>
          <w:sz w:val="24"/>
          <w:szCs w:val="24"/>
        </w:rPr>
        <w:t>ОТНОСНО: Регистрация на кандидати на местна коалиция „БЪДЕЩЕ ЗА ГРАОВО” за участие в изборите за общински съветници в община Брезник на 25.10.2015г.</w:t>
      </w:r>
    </w:p>
    <w:p w:rsidR="00E8544D" w:rsidRPr="0001428D" w:rsidRDefault="00E8544D" w:rsidP="00E8544D">
      <w:pPr>
        <w:pStyle w:val="a5"/>
        <w:jc w:val="both"/>
      </w:pPr>
      <w:r w:rsidRPr="0001428D">
        <w:t xml:space="preserve">Постъпило е  предложение от Сийка Гавраилова Денкова в качеството й на представляваща местна коалиция „БЪДЕЩЕ ЗА ГРАОВО” за регистрация на кандидатите: </w:t>
      </w:r>
    </w:p>
    <w:p w:rsidR="00E8544D" w:rsidRPr="0001428D" w:rsidRDefault="00E8544D" w:rsidP="00E8544D">
      <w:pPr>
        <w:pStyle w:val="a5"/>
        <w:jc w:val="both"/>
      </w:pPr>
      <w:r w:rsidRPr="0001428D">
        <w:t>1. Васко Стоилов Попов</w:t>
      </w:r>
    </w:p>
    <w:p w:rsidR="00E8544D" w:rsidRPr="0001428D" w:rsidRDefault="00E8544D" w:rsidP="00E8544D">
      <w:pPr>
        <w:pStyle w:val="a5"/>
        <w:jc w:val="both"/>
      </w:pPr>
      <w:r w:rsidRPr="0001428D">
        <w:t>2. Евтим Горянов Антов</w:t>
      </w:r>
    </w:p>
    <w:p w:rsidR="00E8544D" w:rsidRPr="0001428D" w:rsidRDefault="00E8544D" w:rsidP="00E8544D">
      <w:pPr>
        <w:pStyle w:val="a5"/>
        <w:jc w:val="both"/>
      </w:pPr>
      <w:r w:rsidRPr="0001428D">
        <w:t>3. Радка Рангелова Петрова</w:t>
      </w:r>
    </w:p>
    <w:p w:rsidR="00E8544D" w:rsidRPr="0001428D" w:rsidRDefault="00E8544D" w:rsidP="00E8544D">
      <w:pPr>
        <w:pStyle w:val="a5"/>
        <w:jc w:val="both"/>
      </w:pPr>
      <w:r w:rsidRPr="0001428D">
        <w:t>4. Сийка Гавраилова Денкова</w:t>
      </w:r>
    </w:p>
    <w:p w:rsidR="00E8544D" w:rsidRPr="0001428D" w:rsidRDefault="00E8544D" w:rsidP="00E8544D">
      <w:pPr>
        <w:pStyle w:val="a5"/>
        <w:jc w:val="both"/>
      </w:pPr>
      <w:r w:rsidRPr="0001428D">
        <w:t>5. Емилия Боянова Попова</w:t>
      </w:r>
    </w:p>
    <w:p w:rsidR="00E8544D" w:rsidRPr="0001428D" w:rsidRDefault="00E8544D" w:rsidP="00E8544D">
      <w:pPr>
        <w:pStyle w:val="a5"/>
        <w:jc w:val="both"/>
      </w:pPr>
      <w:r w:rsidRPr="0001428D">
        <w:t>6. Илияна Йорданова Борисова</w:t>
      </w:r>
    </w:p>
    <w:p w:rsidR="00E8544D" w:rsidRPr="0001428D" w:rsidRDefault="00E8544D" w:rsidP="00E8544D">
      <w:pPr>
        <w:pStyle w:val="a5"/>
        <w:jc w:val="both"/>
      </w:pPr>
      <w:r w:rsidRPr="0001428D">
        <w:t>7. Георги Димитров Георгиев</w:t>
      </w:r>
    </w:p>
    <w:p w:rsidR="00E8544D" w:rsidRPr="0001428D" w:rsidRDefault="00E8544D" w:rsidP="00E8544D">
      <w:pPr>
        <w:pStyle w:val="a5"/>
        <w:jc w:val="both"/>
      </w:pPr>
      <w:r w:rsidRPr="0001428D">
        <w:t xml:space="preserve">за участие в изборите за общински съветници в община Брезник на 25 октомври 2015 г. </w:t>
      </w:r>
    </w:p>
    <w:p w:rsidR="00E8544D" w:rsidRPr="0001428D" w:rsidRDefault="00E8544D" w:rsidP="00E8544D">
      <w:pPr>
        <w:pStyle w:val="a5"/>
        <w:jc w:val="both"/>
      </w:pPr>
      <w:r w:rsidRPr="0001428D">
        <w:t xml:space="preserve">Към предложението са приложени: </w:t>
      </w:r>
    </w:p>
    <w:p w:rsidR="00E8544D" w:rsidRPr="0001428D" w:rsidRDefault="00E8544D" w:rsidP="00E8544D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Заявления от кандидатите, че са съгласни да бъдат регистрирани;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Декларации от кандидатите, че отговарят на условията на чл. 397, ал.1или 2 от ИК, в която посочват своя постоянен и настоящ адрес/адрес на пребиваване и ЕГН/ЛН;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Декларации от кандидатите, че отговарят на условията на чл. 413, ал.1, 2, 3 и 4 от ИК;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Сийка Гавраилова Денкова;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E8544D" w:rsidRPr="0001428D" w:rsidRDefault="00E8544D" w:rsidP="00E8544D">
      <w:pPr>
        <w:shd w:val="clear" w:color="auto" w:fill="FFFFFF"/>
        <w:ind w:left="3540" w:right="202" w:firstLine="708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E8544D" w:rsidRPr="0001428D" w:rsidRDefault="00E8544D" w:rsidP="00E8544D">
      <w:pPr>
        <w:pStyle w:val="a5"/>
        <w:jc w:val="both"/>
      </w:pPr>
      <w:r w:rsidRPr="0001428D">
        <w:rPr>
          <w:color w:val="000000"/>
        </w:rPr>
        <w:t xml:space="preserve">Регистрира кандидатите на </w:t>
      </w:r>
      <w:r w:rsidRPr="0001428D">
        <w:t>местна коалиция „БЪДЕЩЕ ЗА ГРАОВО” :</w:t>
      </w:r>
    </w:p>
    <w:p w:rsidR="00E8544D" w:rsidRPr="0001428D" w:rsidRDefault="00E8544D" w:rsidP="00E8544D">
      <w:pPr>
        <w:pStyle w:val="a5"/>
        <w:jc w:val="both"/>
      </w:pPr>
      <w:r w:rsidRPr="0001428D">
        <w:t>1. Васко Стоилов Попов</w:t>
      </w:r>
    </w:p>
    <w:p w:rsidR="00E8544D" w:rsidRPr="0001428D" w:rsidRDefault="00E8544D" w:rsidP="00E8544D">
      <w:pPr>
        <w:pStyle w:val="a5"/>
        <w:jc w:val="both"/>
      </w:pPr>
      <w:r w:rsidRPr="0001428D">
        <w:t>2. Евтим Горянов Антов</w:t>
      </w:r>
    </w:p>
    <w:p w:rsidR="00E8544D" w:rsidRPr="0001428D" w:rsidRDefault="00E8544D" w:rsidP="00E8544D">
      <w:pPr>
        <w:pStyle w:val="a5"/>
        <w:jc w:val="both"/>
      </w:pPr>
      <w:r w:rsidRPr="0001428D">
        <w:t>3. Радка Рангелова Петрова</w:t>
      </w:r>
    </w:p>
    <w:p w:rsidR="00E8544D" w:rsidRPr="0001428D" w:rsidRDefault="00E8544D" w:rsidP="00E8544D">
      <w:pPr>
        <w:pStyle w:val="a5"/>
        <w:jc w:val="both"/>
      </w:pPr>
      <w:r w:rsidRPr="0001428D">
        <w:t>4. Сийка Гавраилова Денкова</w:t>
      </w:r>
    </w:p>
    <w:p w:rsidR="00E8544D" w:rsidRPr="0001428D" w:rsidRDefault="00E8544D" w:rsidP="00E8544D">
      <w:pPr>
        <w:pStyle w:val="a5"/>
        <w:jc w:val="both"/>
      </w:pPr>
      <w:r w:rsidRPr="0001428D">
        <w:t>5. Емилия Боянова Попова</w:t>
      </w:r>
    </w:p>
    <w:p w:rsidR="00E8544D" w:rsidRPr="0001428D" w:rsidRDefault="00E8544D" w:rsidP="00E8544D">
      <w:pPr>
        <w:pStyle w:val="a5"/>
        <w:jc w:val="both"/>
      </w:pPr>
      <w:r w:rsidRPr="0001428D">
        <w:t>6. Илияна Йорданова Борисова</w:t>
      </w:r>
    </w:p>
    <w:p w:rsidR="00E8544D" w:rsidRPr="0001428D" w:rsidRDefault="00E8544D" w:rsidP="00E8544D">
      <w:pPr>
        <w:pStyle w:val="a5"/>
        <w:jc w:val="both"/>
      </w:pPr>
      <w:r w:rsidRPr="0001428D">
        <w:t>7. Георги Димитров Георгиев</w:t>
      </w:r>
    </w:p>
    <w:p w:rsidR="00E8544D" w:rsidRPr="0001428D" w:rsidRDefault="00E8544D" w:rsidP="00E8544D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общински съветници в община Брезник на 25.10.2015 г.</w:t>
      </w:r>
    </w:p>
    <w:p w:rsidR="00E8544D" w:rsidRPr="0001428D" w:rsidRDefault="00926FE5" w:rsidP="00E8544D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 xml:space="preserve">По т. 1 от дневния ред </w:t>
      </w:r>
      <w:r w:rsidR="00E8544D" w:rsidRPr="0001428D">
        <w:rPr>
          <w:rFonts w:ascii="Times New Roman" w:hAnsi="Times New Roman"/>
          <w:sz w:val="24"/>
          <w:szCs w:val="24"/>
        </w:rPr>
        <w:t>ОТНОСНО: Регистрация на кандидат на коалиция „БЪДЕЩЕ ЗА ГРАОВО” за кмет на община Брезник на 25.10.2015г.</w:t>
      </w:r>
    </w:p>
    <w:p w:rsidR="00E8544D" w:rsidRPr="0001428D" w:rsidRDefault="00E8544D" w:rsidP="00E8544D">
      <w:pPr>
        <w:pStyle w:val="a5"/>
        <w:jc w:val="both"/>
      </w:pPr>
      <w:r w:rsidRPr="0001428D">
        <w:t xml:space="preserve">Постъпило е  предложение от Сийка Гавраилова Денкова в качеството й на представляваща коалиция „БЪДЕЩЕ ЗА ГРАОВО” за регистрация на кандидатът Васко Стоилов Попов за участие в изборите за кмет на община Брезник на 25 октомври 2015 г. </w:t>
      </w:r>
    </w:p>
    <w:p w:rsidR="00E8544D" w:rsidRPr="0001428D" w:rsidRDefault="00E8544D" w:rsidP="00E8544D">
      <w:pPr>
        <w:pStyle w:val="a5"/>
        <w:jc w:val="both"/>
      </w:pPr>
      <w:r w:rsidRPr="0001428D">
        <w:t xml:space="preserve">Към предложението са приложени: </w:t>
      </w:r>
    </w:p>
    <w:p w:rsidR="00E8544D" w:rsidRPr="0001428D" w:rsidRDefault="00E8544D" w:rsidP="00E8544D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Сийка Гавраилова Денкова;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lastRenderedPageBreak/>
        <w:t>На основание чл. 87, ал. 1, т. 14 и Решение №1632-МИ от 31.08.2015г. на ЦИК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44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4D" w:rsidRPr="0001428D" w:rsidRDefault="00E8544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E8544D" w:rsidRPr="0001428D" w:rsidRDefault="00E8544D" w:rsidP="00E8544D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E8544D" w:rsidRPr="0001428D" w:rsidRDefault="00E8544D" w:rsidP="00E8544D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</w:t>
      </w:r>
      <w:r w:rsidRPr="0001428D">
        <w:rPr>
          <w:rFonts w:ascii="Times New Roman" w:hAnsi="Times New Roman"/>
          <w:sz w:val="24"/>
          <w:szCs w:val="24"/>
        </w:rPr>
        <w:t>коалиция „БЪДЕЩЕ ЗА ГРАОВО” Васко Стоилов Попов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кмет на </w:t>
      </w:r>
      <w:r w:rsidRPr="0001428D">
        <w:rPr>
          <w:rFonts w:ascii="Times New Roman" w:hAnsi="Times New Roman"/>
          <w:sz w:val="24"/>
          <w:szCs w:val="24"/>
        </w:rPr>
        <w:t>община Брезник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E8544D" w:rsidRPr="0001428D" w:rsidRDefault="00E8544D" w:rsidP="00E8544D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По т.1 от дневния ред относно: </w:t>
      </w:r>
      <w:r w:rsidRPr="0001428D">
        <w:rPr>
          <w:rFonts w:ascii="Times New Roman" w:hAnsi="Times New Roman"/>
          <w:sz w:val="24"/>
          <w:szCs w:val="24"/>
        </w:rPr>
        <w:t>Регистрация на кандидат на партия „ДВИЖЕНИЕ ЗА ПРАВА И СВОБОДИ” за кмет на кметство с. Бегуновци на 25.10.2015г.</w:t>
      </w:r>
    </w:p>
    <w:p w:rsidR="00E8544D" w:rsidRPr="0001428D" w:rsidRDefault="00E8544D" w:rsidP="00E8544D">
      <w:pPr>
        <w:pStyle w:val="a5"/>
        <w:jc w:val="both"/>
      </w:pPr>
      <w:r w:rsidRPr="0001428D">
        <w:t xml:space="preserve">Постъпило е  предложение от Боряна Симеонова Методиева в качеството й на представляваща партия „ДВИЖЕНИЕ ЗА ПРАВА И СВОБОДИ” за регистрация на кандидатът Василка Седевчова Десова за участие в изборите за кмет на кметство с. Бегуновци на 25 октомври 2015 г. </w:t>
      </w:r>
    </w:p>
    <w:p w:rsidR="00E8544D" w:rsidRPr="0001428D" w:rsidRDefault="00E8544D" w:rsidP="00E8544D">
      <w:pPr>
        <w:pStyle w:val="a5"/>
        <w:jc w:val="both"/>
      </w:pPr>
      <w:r w:rsidRPr="0001428D">
        <w:t xml:space="preserve">Към предложението са приложени: </w:t>
      </w:r>
    </w:p>
    <w:p w:rsidR="00E8544D" w:rsidRPr="0001428D" w:rsidRDefault="00E8544D" w:rsidP="00E8544D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Боряна Симеонова Методиева;</w:t>
      </w:r>
    </w:p>
    <w:p w:rsidR="00E8544D" w:rsidRPr="0001428D" w:rsidRDefault="00E8544D" w:rsidP="00E8544D">
      <w:pPr>
        <w:jc w:val="both"/>
        <w:rPr>
          <w:rFonts w:ascii="Times New Roman" w:hAnsi="Times New Roman"/>
          <w:sz w:val="24"/>
          <w:szCs w:val="24"/>
        </w:rPr>
      </w:pPr>
    </w:p>
    <w:p w:rsidR="00BE070A" w:rsidRPr="0001428D" w:rsidRDefault="00E8544D" w:rsidP="00BE070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</w:t>
      </w:r>
      <w:r w:rsidR="00BE070A" w:rsidRPr="0001428D">
        <w:rPr>
          <w:rFonts w:ascii="Times New Roman" w:hAnsi="Times New Roman"/>
          <w:sz w:val="24"/>
          <w:szCs w:val="24"/>
        </w:rPr>
        <w:t xml:space="preserve">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E070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0A" w:rsidRPr="0001428D" w:rsidRDefault="00BE070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E070A" w:rsidRPr="0001428D" w:rsidRDefault="00BE070A" w:rsidP="00BE070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E8544D" w:rsidRPr="0001428D" w:rsidRDefault="00E8544D" w:rsidP="00BE070A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E8544D" w:rsidRPr="0001428D" w:rsidRDefault="00E8544D" w:rsidP="00E8544D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</w:t>
      </w:r>
      <w:r w:rsidRPr="0001428D">
        <w:rPr>
          <w:rFonts w:ascii="Times New Roman" w:hAnsi="Times New Roman"/>
          <w:sz w:val="24"/>
          <w:szCs w:val="24"/>
        </w:rPr>
        <w:t>партия „ДВИЖЕНИЕ ЗА ПРАВА И СВОБОДИ” Василка Седевчова Десова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кмет на </w:t>
      </w:r>
      <w:r w:rsidRPr="0001428D">
        <w:rPr>
          <w:rFonts w:ascii="Times New Roman" w:hAnsi="Times New Roman"/>
          <w:sz w:val="24"/>
          <w:szCs w:val="24"/>
        </w:rPr>
        <w:t>кметство с. Бегуновци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541229" w:rsidRPr="0001428D" w:rsidRDefault="00BE070A" w:rsidP="00541229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="00541229" w:rsidRPr="0001428D">
        <w:rPr>
          <w:rFonts w:ascii="Times New Roman" w:hAnsi="Times New Roman"/>
          <w:sz w:val="24"/>
          <w:szCs w:val="24"/>
        </w:rPr>
        <w:t xml:space="preserve"> Регистрация на кандидати на партия „ДВИЖЕНИЕ ЗА ПРАВА И СВОБОДИ” за участие в изборите за общински съветници в община Брезник на 25.10.2015г.</w:t>
      </w:r>
    </w:p>
    <w:p w:rsidR="00541229" w:rsidRPr="0001428D" w:rsidRDefault="00541229" w:rsidP="00541229">
      <w:pPr>
        <w:pStyle w:val="a5"/>
        <w:jc w:val="both"/>
      </w:pPr>
      <w:r w:rsidRPr="0001428D">
        <w:t xml:space="preserve">Постъпило е  предложение от Боряна Симеонова Методиева в качеството й на представляваща партия „ДВИЖЕНИЕ ЗА ПРАВА И СВОБОДИ” за регистрация на кандидатът Гергана Станкова Василева за участие в изборите за общински съветници в община Брезник на 25 октомври 2015 г. </w:t>
      </w:r>
    </w:p>
    <w:p w:rsidR="00541229" w:rsidRPr="0001428D" w:rsidRDefault="00541229" w:rsidP="00541229">
      <w:pPr>
        <w:pStyle w:val="a5"/>
        <w:jc w:val="both"/>
      </w:pPr>
      <w:r w:rsidRPr="0001428D">
        <w:t xml:space="preserve">Към предложението са приложени: </w:t>
      </w:r>
    </w:p>
    <w:p w:rsidR="00541229" w:rsidRPr="0001428D" w:rsidRDefault="00541229" w:rsidP="00541229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Боряна Симеонова Методиева;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541229" w:rsidRPr="0001428D" w:rsidRDefault="00541229" w:rsidP="00541229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lastRenderedPageBreak/>
        <w:t>РЕШИ:</w:t>
      </w:r>
    </w:p>
    <w:p w:rsidR="00541229" w:rsidRPr="0001428D" w:rsidRDefault="00541229" w:rsidP="00541229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</w:t>
      </w:r>
      <w:r w:rsidRPr="0001428D">
        <w:rPr>
          <w:rFonts w:ascii="Times New Roman" w:hAnsi="Times New Roman"/>
          <w:sz w:val="24"/>
          <w:szCs w:val="24"/>
        </w:rPr>
        <w:t>партия „ДВИЖЕНИЕ ЗА ПРАВА И СВОБОДИ” Гергана Станкова Василева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</w:t>
      </w:r>
      <w:r w:rsidRPr="0001428D">
        <w:rPr>
          <w:rFonts w:ascii="Times New Roman" w:hAnsi="Times New Roman"/>
          <w:sz w:val="24"/>
          <w:szCs w:val="24"/>
        </w:rPr>
        <w:t>общински съветници в община Брезник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541229" w:rsidRPr="0001428D" w:rsidRDefault="00541229" w:rsidP="00541229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кандидати на партия „БЪЛГАРСКИ ДЕМОКРАТИЧЕН ЦЕНТЪР-БДЦ” за участие в изборите за общински съветници в община Брезник на 25.10.2015г.</w:t>
      </w:r>
    </w:p>
    <w:p w:rsidR="00541229" w:rsidRPr="0001428D" w:rsidRDefault="00541229" w:rsidP="00541229">
      <w:pPr>
        <w:pStyle w:val="a5"/>
        <w:jc w:val="both"/>
      </w:pPr>
      <w:r w:rsidRPr="0001428D">
        <w:t>Постъпило е  предложение от Михал Маноилов Алексиев в качеството му на представляващ партия „БЪЛГАРСКИ ДЕМОКРАТИЧЕН ЦЕНТЪР-БДЦ” за регистрация на кандидатите :</w:t>
      </w:r>
    </w:p>
    <w:p w:rsidR="00541229" w:rsidRPr="0001428D" w:rsidRDefault="00541229" w:rsidP="00541229">
      <w:pPr>
        <w:pStyle w:val="a5"/>
        <w:jc w:val="both"/>
      </w:pPr>
      <w:r w:rsidRPr="0001428D">
        <w:t>1.  Любомир Серафимов Савов</w:t>
      </w:r>
    </w:p>
    <w:p w:rsidR="00541229" w:rsidRPr="0001428D" w:rsidRDefault="00541229" w:rsidP="00541229">
      <w:pPr>
        <w:pStyle w:val="a5"/>
        <w:jc w:val="both"/>
      </w:pPr>
      <w:r w:rsidRPr="0001428D">
        <w:t>2. Румен Сашов Стоев</w:t>
      </w:r>
    </w:p>
    <w:p w:rsidR="00541229" w:rsidRPr="0001428D" w:rsidRDefault="00541229" w:rsidP="00541229">
      <w:pPr>
        <w:pStyle w:val="a5"/>
        <w:jc w:val="both"/>
      </w:pPr>
      <w:r w:rsidRPr="0001428D">
        <w:t>3. Диляна Петрова Стоименова</w:t>
      </w:r>
    </w:p>
    <w:p w:rsidR="00541229" w:rsidRPr="0001428D" w:rsidRDefault="00541229" w:rsidP="00541229">
      <w:pPr>
        <w:pStyle w:val="a5"/>
        <w:jc w:val="both"/>
      </w:pPr>
      <w:r w:rsidRPr="0001428D">
        <w:t>4. Иван Цонев Иванов</w:t>
      </w:r>
    </w:p>
    <w:p w:rsidR="00541229" w:rsidRPr="0001428D" w:rsidRDefault="00541229" w:rsidP="00541229">
      <w:pPr>
        <w:pStyle w:val="a5"/>
        <w:jc w:val="both"/>
      </w:pPr>
      <w:r w:rsidRPr="0001428D">
        <w:t>5. Петър Костадинов Иванов</w:t>
      </w:r>
    </w:p>
    <w:p w:rsidR="00541229" w:rsidRPr="0001428D" w:rsidRDefault="00541229" w:rsidP="00541229">
      <w:pPr>
        <w:pStyle w:val="a5"/>
        <w:jc w:val="both"/>
      </w:pPr>
      <w:r w:rsidRPr="0001428D">
        <w:t>6. Силвия Тонева Спасова</w:t>
      </w:r>
    </w:p>
    <w:p w:rsidR="00541229" w:rsidRPr="0001428D" w:rsidRDefault="00541229" w:rsidP="00541229">
      <w:pPr>
        <w:pStyle w:val="a5"/>
        <w:jc w:val="both"/>
      </w:pPr>
      <w:r w:rsidRPr="0001428D">
        <w:t>7. Мария Стоянова Николова</w:t>
      </w:r>
    </w:p>
    <w:p w:rsidR="00541229" w:rsidRPr="0001428D" w:rsidRDefault="00541229" w:rsidP="00541229">
      <w:pPr>
        <w:pStyle w:val="a5"/>
        <w:jc w:val="both"/>
      </w:pPr>
      <w:r w:rsidRPr="0001428D">
        <w:t>8. Татяна Седефчева Стоянова</w:t>
      </w:r>
    </w:p>
    <w:p w:rsidR="00541229" w:rsidRPr="0001428D" w:rsidRDefault="00541229" w:rsidP="00541229">
      <w:pPr>
        <w:pStyle w:val="a5"/>
        <w:jc w:val="both"/>
      </w:pPr>
      <w:r w:rsidRPr="0001428D">
        <w:t>9. Емил Георгиев Стоянов</w:t>
      </w:r>
    </w:p>
    <w:p w:rsidR="00541229" w:rsidRPr="0001428D" w:rsidRDefault="00541229" w:rsidP="00541229">
      <w:pPr>
        <w:pStyle w:val="a5"/>
        <w:jc w:val="both"/>
      </w:pPr>
      <w:r w:rsidRPr="0001428D">
        <w:t>10. Евелина Христова Николова</w:t>
      </w:r>
    </w:p>
    <w:p w:rsidR="00541229" w:rsidRPr="0001428D" w:rsidRDefault="00541229" w:rsidP="00541229">
      <w:pPr>
        <w:pStyle w:val="a5"/>
        <w:jc w:val="both"/>
      </w:pPr>
      <w:r w:rsidRPr="0001428D">
        <w:t>11. Зоя Иванова Арсова</w:t>
      </w:r>
    </w:p>
    <w:p w:rsidR="00541229" w:rsidRPr="0001428D" w:rsidRDefault="00541229" w:rsidP="00541229">
      <w:pPr>
        <w:pStyle w:val="a5"/>
        <w:jc w:val="both"/>
      </w:pPr>
      <w:r w:rsidRPr="0001428D">
        <w:t xml:space="preserve">за участие в изборите за общински съветници в община Брезник на 25 октомври 2015 г. </w:t>
      </w:r>
    </w:p>
    <w:p w:rsidR="00541229" w:rsidRPr="0001428D" w:rsidRDefault="00541229" w:rsidP="00541229">
      <w:pPr>
        <w:pStyle w:val="a5"/>
        <w:jc w:val="both"/>
      </w:pPr>
      <w:r w:rsidRPr="0001428D">
        <w:t xml:space="preserve">Към предложението са приложени: </w:t>
      </w:r>
    </w:p>
    <w:p w:rsidR="00541229" w:rsidRPr="0001428D" w:rsidRDefault="00541229" w:rsidP="00541229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Заявления от кандидатите, че са съгласни да бъдат регистрирани;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Декларации от кандидатите, че отговарят на условията на чл. 397, ал.1или 2 от ИК, в която посочват своя постоянен и настоящ адрес/адрес на пребиваване и ЕГН/ЛН;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Декларации от кандидатите, че отговарят на условията на чл. 413, ал.1, 2, 3 и 4 от ИК;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541229" w:rsidRPr="0001428D" w:rsidRDefault="00541229" w:rsidP="00541229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541229" w:rsidRPr="0001428D" w:rsidRDefault="00541229" w:rsidP="00541229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кандидатите на </w:t>
      </w:r>
      <w:r w:rsidRPr="0001428D">
        <w:rPr>
          <w:rFonts w:ascii="Times New Roman" w:hAnsi="Times New Roman"/>
          <w:sz w:val="24"/>
          <w:szCs w:val="24"/>
        </w:rPr>
        <w:t>партия „БЪЛГАРСКИ ДЕМОКРАТИЧЕН ЦЕНТЪР-БДЦ”</w:t>
      </w:r>
    </w:p>
    <w:p w:rsidR="00541229" w:rsidRPr="0001428D" w:rsidRDefault="00541229" w:rsidP="00541229">
      <w:pPr>
        <w:pStyle w:val="a5"/>
        <w:jc w:val="both"/>
      </w:pPr>
      <w:r w:rsidRPr="0001428D">
        <w:t>1.  Любомир Серафимов Савов</w:t>
      </w:r>
    </w:p>
    <w:p w:rsidR="00541229" w:rsidRPr="0001428D" w:rsidRDefault="00541229" w:rsidP="00541229">
      <w:pPr>
        <w:pStyle w:val="a5"/>
        <w:jc w:val="both"/>
      </w:pPr>
      <w:r w:rsidRPr="0001428D">
        <w:t>2. Румен Сашов Стоев</w:t>
      </w:r>
    </w:p>
    <w:p w:rsidR="00541229" w:rsidRPr="0001428D" w:rsidRDefault="00541229" w:rsidP="00541229">
      <w:pPr>
        <w:pStyle w:val="a5"/>
        <w:jc w:val="both"/>
      </w:pPr>
      <w:r w:rsidRPr="0001428D">
        <w:t>3. Диляна Петрова Стоименова</w:t>
      </w:r>
    </w:p>
    <w:p w:rsidR="00541229" w:rsidRPr="0001428D" w:rsidRDefault="00541229" w:rsidP="00541229">
      <w:pPr>
        <w:pStyle w:val="a5"/>
        <w:jc w:val="both"/>
      </w:pPr>
      <w:r w:rsidRPr="0001428D">
        <w:t>4. Иван Цонев Иванов</w:t>
      </w:r>
    </w:p>
    <w:p w:rsidR="00541229" w:rsidRPr="0001428D" w:rsidRDefault="00541229" w:rsidP="00541229">
      <w:pPr>
        <w:pStyle w:val="a5"/>
        <w:jc w:val="both"/>
      </w:pPr>
      <w:r w:rsidRPr="0001428D">
        <w:t>5. Петър Костадинов Иванов</w:t>
      </w:r>
    </w:p>
    <w:p w:rsidR="00541229" w:rsidRPr="0001428D" w:rsidRDefault="00541229" w:rsidP="00541229">
      <w:pPr>
        <w:pStyle w:val="a5"/>
        <w:jc w:val="both"/>
      </w:pPr>
      <w:r w:rsidRPr="0001428D">
        <w:t>6. Силвия Тонева Спасова</w:t>
      </w:r>
    </w:p>
    <w:p w:rsidR="00541229" w:rsidRPr="0001428D" w:rsidRDefault="00541229" w:rsidP="00541229">
      <w:pPr>
        <w:pStyle w:val="a5"/>
        <w:jc w:val="both"/>
      </w:pPr>
      <w:r w:rsidRPr="0001428D">
        <w:t>7. Мария Стоянова Николова</w:t>
      </w:r>
    </w:p>
    <w:p w:rsidR="00541229" w:rsidRPr="0001428D" w:rsidRDefault="00541229" w:rsidP="00541229">
      <w:pPr>
        <w:pStyle w:val="a5"/>
        <w:jc w:val="both"/>
      </w:pPr>
      <w:r w:rsidRPr="0001428D">
        <w:t>8. Татяна Седефчева Стоянова</w:t>
      </w:r>
    </w:p>
    <w:p w:rsidR="00541229" w:rsidRPr="0001428D" w:rsidRDefault="00541229" w:rsidP="00541229">
      <w:pPr>
        <w:pStyle w:val="a5"/>
        <w:jc w:val="both"/>
      </w:pPr>
      <w:r w:rsidRPr="0001428D">
        <w:t>9. Емил Георгиев Стоянов</w:t>
      </w:r>
    </w:p>
    <w:p w:rsidR="00541229" w:rsidRPr="0001428D" w:rsidRDefault="00541229" w:rsidP="00541229">
      <w:pPr>
        <w:pStyle w:val="a5"/>
        <w:jc w:val="both"/>
      </w:pPr>
      <w:r w:rsidRPr="0001428D">
        <w:t>10. Евелина Христова Николова</w:t>
      </w:r>
    </w:p>
    <w:p w:rsidR="00541229" w:rsidRPr="0001428D" w:rsidRDefault="00541229" w:rsidP="00541229">
      <w:pPr>
        <w:pStyle w:val="a5"/>
        <w:jc w:val="both"/>
      </w:pPr>
      <w:r w:rsidRPr="0001428D">
        <w:t>11. Зоя Иванова Арсова</w:t>
      </w:r>
    </w:p>
    <w:p w:rsidR="00541229" w:rsidRPr="0001428D" w:rsidRDefault="00541229" w:rsidP="00541229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за участие в изборите за </w:t>
      </w:r>
      <w:r w:rsidRPr="0001428D">
        <w:rPr>
          <w:rFonts w:ascii="Times New Roman" w:hAnsi="Times New Roman"/>
          <w:sz w:val="24"/>
          <w:szCs w:val="24"/>
        </w:rPr>
        <w:t>общински съветници в община Брезник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541229" w:rsidRPr="0001428D" w:rsidRDefault="00541229" w:rsidP="00541229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кандидати на партия „НАЦИОНАЛНА РЕПУБЛИКАНСКА ПАРТИЯ” за участие в изборите за общински съветници в община Брезник на 25.10.2015г.</w:t>
      </w:r>
    </w:p>
    <w:p w:rsidR="00541229" w:rsidRPr="0001428D" w:rsidRDefault="00541229" w:rsidP="00541229">
      <w:pPr>
        <w:pStyle w:val="a5"/>
        <w:jc w:val="both"/>
      </w:pPr>
      <w:r w:rsidRPr="0001428D">
        <w:t>Постъпило е  предложение от Петър Асенов Симов в качеството му на представляващ партия „НАЦИОНАЛНА РЕПУБЛИКАНСКА ПАРТИЯ” за регистрация на кандидата :</w:t>
      </w:r>
    </w:p>
    <w:p w:rsidR="00541229" w:rsidRPr="0001428D" w:rsidRDefault="00541229" w:rsidP="00541229">
      <w:pPr>
        <w:pStyle w:val="a5"/>
        <w:jc w:val="both"/>
      </w:pPr>
      <w:r w:rsidRPr="0001428D">
        <w:t>1.  Иван Кирилов Найденов</w:t>
      </w:r>
    </w:p>
    <w:p w:rsidR="00541229" w:rsidRPr="0001428D" w:rsidRDefault="00541229" w:rsidP="00541229">
      <w:pPr>
        <w:pStyle w:val="a5"/>
        <w:jc w:val="both"/>
      </w:pPr>
      <w:r w:rsidRPr="0001428D">
        <w:t xml:space="preserve">за участие в изборите за общински съветници в община Брезник на 25 октомври 2015 г. </w:t>
      </w:r>
    </w:p>
    <w:p w:rsidR="00541229" w:rsidRPr="0001428D" w:rsidRDefault="00541229" w:rsidP="00541229">
      <w:pPr>
        <w:pStyle w:val="a5"/>
        <w:jc w:val="both"/>
      </w:pPr>
      <w:r w:rsidRPr="0001428D">
        <w:lastRenderedPageBreak/>
        <w:t xml:space="preserve">Към предложението са приложени: </w:t>
      </w:r>
    </w:p>
    <w:p w:rsidR="00541229" w:rsidRPr="0001428D" w:rsidRDefault="00541229" w:rsidP="00541229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41229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9" w:rsidRPr="0001428D" w:rsidRDefault="00541229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41229" w:rsidRPr="0001428D" w:rsidRDefault="00541229" w:rsidP="00541229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541229" w:rsidRPr="008D7242" w:rsidRDefault="00541229" w:rsidP="008D7242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541229" w:rsidRPr="0001428D" w:rsidRDefault="00541229" w:rsidP="00541229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</w:t>
      </w:r>
      <w:r w:rsidRPr="0001428D">
        <w:rPr>
          <w:rFonts w:ascii="Times New Roman" w:hAnsi="Times New Roman"/>
          <w:sz w:val="24"/>
          <w:szCs w:val="24"/>
        </w:rPr>
        <w:t>партия „НАЦИОНАЛНА РЕПУБЛИКАНСКА ПАРТИЯ”</w:t>
      </w:r>
    </w:p>
    <w:p w:rsidR="00541229" w:rsidRPr="0001428D" w:rsidRDefault="00541229" w:rsidP="00541229">
      <w:pPr>
        <w:pStyle w:val="a5"/>
        <w:jc w:val="both"/>
      </w:pPr>
      <w:r w:rsidRPr="0001428D">
        <w:t>1.  Иван Кирилов Найденов</w:t>
      </w:r>
    </w:p>
    <w:p w:rsidR="00541229" w:rsidRPr="0001428D" w:rsidRDefault="00541229" w:rsidP="00541229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за участие в изборите за </w:t>
      </w:r>
      <w:r w:rsidRPr="0001428D">
        <w:rPr>
          <w:rFonts w:ascii="Times New Roman" w:hAnsi="Times New Roman"/>
          <w:sz w:val="24"/>
          <w:szCs w:val="24"/>
        </w:rPr>
        <w:t>общински съветници в община Брезник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513EC5" w:rsidRPr="0001428D" w:rsidRDefault="00513EC5" w:rsidP="00513EC5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По т.1 от дневния ред относно: </w:t>
      </w:r>
      <w:r w:rsidRPr="0001428D">
        <w:rPr>
          <w:rFonts w:ascii="Times New Roman" w:hAnsi="Times New Roman"/>
          <w:sz w:val="24"/>
          <w:szCs w:val="24"/>
        </w:rPr>
        <w:t>Регистрация на кандидат на партия „АТАКА” за кмет на кметство с. Ноевци на 25.10.2015г.</w:t>
      </w:r>
    </w:p>
    <w:p w:rsidR="00513EC5" w:rsidRPr="0001428D" w:rsidRDefault="00513EC5" w:rsidP="00513EC5">
      <w:pPr>
        <w:pStyle w:val="a5"/>
        <w:jc w:val="both"/>
      </w:pPr>
      <w:r w:rsidRPr="0001428D">
        <w:t xml:space="preserve">Постъпило е  предложение от Илиан Сашов Тодоров в качеството му на представляващ партия „АТАКА” за регистрация на кандидатът Станислав Стойчев Стаменов за участие в изборите за кмет на кметство с. Ноевци на 25 октомври 2015 г. </w:t>
      </w:r>
    </w:p>
    <w:p w:rsidR="00513EC5" w:rsidRPr="0001428D" w:rsidRDefault="00513EC5" w:rsidP="00513EC5">
      <w:pPr>
        <w:pStyle w:val="a5"/>
        <w:jc w:val="both"/>
      </w:pPr>
      <w:r w:rsidRPr="0001428D">
        <w:t xml:space="preserve">Към предложението са приложени: </w:t>
      </w:r>
    </w:p>
    <w:p w:rsidR="00513EC5" w:rsidRPr="0001428D" w:rsidRDefault="00513EC5" w:rsidP="00513EC5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513EC5" w:rsidRPr="0001428D" w:rsidRDefault="00513EC5" w:rsidP="00513EC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513EC5" w:rsidRPr="0001428D" w:rsidRDefault="00513EC5" w:rsidP="00513EC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513EC5" w:rsidRPr="0001428D" w:rsidRDefault="00513EC5" w:rsidP="00513EC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Илиан Сашов Тодоров;</w:t>
      </w:r>
    </w:p>
    <w:p w:rsidR="00513EC5" w:rsidRPr="0001428D" w:rsidRDefault="00513EC5" w:rsidP="00513EC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lastRenderedPageBreak/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13EC5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C5" w:rsidRPr="0001428D" w:rsidRDefault="00513EC5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13EC5" w:rsidRPr="0001428D" w:rsidRDefault="00513EC5" w:rsidP="00513EC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513EC5" w:rsidRPr="0001428D" w:rsidRDefault="00513EC5" w:rsidP="00513EC5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513EC5" w:rsidRPr="0001428D" w:rsidRDefault="00513EC5" w:rsidP="00513EC5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„АТАКА” Станислав Стойчев Стаменов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Ноевци на 25.10.2015 г.</w:t>
      </w:r>
    </w:p>
    <w:p w:rsidR="002226AA" w:rsidRPr="0001428D" w:rsidRDefault="002226AA" w:rsidP="002226AA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„АТАКА” за кмет на кметство с. Кошарево на 25.10.2015г.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Постъпило е  предложение от Илиан Сашов Тодоров в качеството му на представляващ партия „АТАКА” за регистрация на кандидатът Данка Иванова Алексова за участие в изборите за кмет на кметство с. Кошарево на 25 октомври 2015 г. 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Към предложението са приложени: </w:t>
      </w:r>
    </w:p>
    <w:p w:rsidR="002226AA" w:rsidRPr="0001428D" w:rsidRDefault="002226AA" w:rsidP="002226AA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Илиан Сашов Тодоров;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2226AA" w:rsidRPr="0001428D" w:rsidRDefault="002226AA" w:rsidP="002226AA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2226AA" w:rsidRPr="0001428D" w:rsidRDefault="002226AA" w:rsidP="002226AA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„АТАКА” Данка Иванова Алексова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Кошарево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2226AA" w:rsidRPr="0001428D" w:rsidRDefault="002226AA" w:rsidP="002226AA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„АТАКА” за кмет на кметство с. Долна Секирна на 25.10.2015г.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Постъпило е  предложение от Илиан Сашов Тодоров в качеството му на представляващ партия „АТАКА” за регистрация на кандидатът Кирил Петров Вацев за участие в изборите за кмет на кметство с. Долна Секирна на 25 октомври 2015 г. 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Към предложението са приложени: </w:t>
      </w:r>
    </w:p>
    <w:p w:rsidR="002226AA" w:rsidRPr="0001428D" w:rsidRDefault="002226AA" w:rsidP="002226AA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Илиан Сашов Тодоров;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2226AA" w:rsidRPr="0001428D" w:rsidRDefault="002226AA" w:rsidP="002226AA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2226AA" w:rsidRPr="0001428D" w:rsidRDefault="002226AA" w:rsidP="002226AA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„АТАКА” Кирил Петров Вацев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Долна Секирна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2226AA" w:rsidRPr="0001428D" w:rsidRDefault="002226AA" w:rsidP="002226AA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lastRenderedPageBreak/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„АТАКА” за кмет на кметство с. Бегуновци на 25.10.2015г.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Постъпило е  предложение от Илиан Сашов Тодоров в качеството му на представляващ партия „АТАКА” за регистрация на кандидатът Калин Георгиев Александров за участие в изборите за кмет на кметство с. Бегуновци на 25 октомври 2015 г. 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Към предложението са приложени: </w:t>
      </w:r>
    </w:p>
    <w:p w:rsidR="002226AA" w:rsidRPr="0001428D" w:rsidRDefault="002226AA" w:rsidP="002226AA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Илиан Сашов Тодоров;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2226AA" w:rsidRPr="0001428D" w:rsidRDefault="002226AA" w:rsidP="002226AA">
      <w:pPr>
        <w:shd w:val="clear" w:color="auto" w:fill="FFFFFF"/>
        <w:ind w:left="3540" w:right="202" w:firstLine="708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2226AA" w:rsidRPr="0001428D" w:rsidRDefault="002226AA" w:rsidP="002226AA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„АТАКА” Калин Георгиев Александров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Бегуновци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2226AA" w:rsidRPr="0001428D" w:rsidRDefault="002226AA" w:rsidP="002226AA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„АТАКА” за кмет на община Брезник на 25.10.2015г.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Постъпило е  предложение от Илиан Сашов Тодоров в качеството му на представляващ партия „АТАКА” за регистрация на кандидатът Венка Ерменчова Вацева за участие в изборите за кмет на община Брезник на 25 октомври 2015 г. 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Към предложението са приложени: </w:t>
      </w:r>
    </w:p>
    <w:p w:rsidR="002226AA" w:rsidRPr="0001428D" w:rsidRDefault="002226AA" w:rsidP="002226AA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lastRenderedPageBreak/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Илиан Сашов Тодоров;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2226AA" w:rsidRPr="0001428D" w:rsidRDefault="002226AA" w:rsidP="002226AA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2226AA" w:rsidRPr="0001428D" w:rsidRDefault="002226AA" w:rsidP="002226AA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„АТАКА” Венка Ерменчова Вацева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кмет на </w:t>
      </w:r>
      <w:r w:rsidRPr="0001428D">
        <w:rPr>
          <w:rFonts w:ascii="Times New Roman" w:hAnsi="Times New Roman"/>
          <w:sz w:val="24"/>
          <w:szCs w:val="24"/>
        </w:rPr>
        <w:t>община Брезник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2226AA" w:rsidRPr="0001428D" w:rsidRDefault="002226AA" w:rsidP="002226AA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кандидати на партия „АТАКА” за участие в изборите за общински съветници в община Брезник на 25.10.2015г.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Постъпило е  предложение от Илиан Сашов Тодоров в качеството му на представляващ партия „АТАКА” за регистрация на кандидатите: </w:t>
      </w:r>
    </w:p>
    <w:p w:rsidR="002226AA" w:rsidRPr="0001428D" w:rsidRDefault="002226AA" w:rsidP="002226AA">
      <w:pPr>
        <w:pStyle w:val="a5"/>
        <w:jc w:val="both"/>
      </w:pPr>
      <w:r w:rsidRPr="0001428D">
        <w:t>1. Венка Ерменчова Вацева</w:t>
      </w:r>
    </w:p>
    <w:p w:rsidR="002226AA" w:rsidRPr="0001428D" w:rsidRDefault="002226AA" w:rsidP="002226AA">
      <w:pPr>
        <w:pStyle w:val="a5"/>
        <w:jc w:val="both"/>
      </w:pPr>
      <w:r w:rsidRPr="0001428D">
        <w:t>2. Георги Григоров Модев</w:t>
      </w:r>
    </w:p>
    <w:p w:rsidR="002226AA" w:rsidRPr="0001428D" w:rsidRDefault="002226AA" w:rsidP="002226AA">
      <w:pPr>
        <w:pStyle w:val="a5"/>
        <w:jc w:val="both"/>
      </w:pPr>
      <w:r w:rsidRPr="0001428D">
        <w:t>3. Кирил Петров Вацев</w:t>
      </w:r>
    </w:p>
    <w:p w:rsidR="002226AA" w:rsidRPr="0001428D" w:rsidRDefault="002226AA" w:rsidP="002226AA">
      <w:pPr>
        <w:pStyle w:val="a5"/>
        <w:jc w:val="both"/>
      </w:pPr>
      <w:r w:rsidRPr="0001428D">
        <w:t>4. Калин Георгиев Александров</w:t>
      </w:r>
    </w:p>
    <w:p w:rsidR="002226AA" w:rsidRPr="0001428D" w:rsidRDefault="002226AA" w:rsidP="002226AA">
      <w:pPr>
        <w:pStyle w:val="a5"/>
        <w:jc w:val="both"/>
      </w:pPr>
      <w:r w:rsidRPr="0001428D">
        <w:t>5. Станислав Стойчев Стаменов</w:t>
      </w:r>
    </w:p>
    <w:p w:rsidR="002226AA" w:rsidRPr="0001428D" w:rsidRDefault="002226AA" w:rsidP="002226AA">
      <w:pPr>
        <w:pStyle w:val="a5"/>
        <w:jc w:val="both"/>
      </w:pPr>
      <w:r w:rsidRPr="0001428D">
        <w:t>6. Данка Иванова Алексова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за участие в изборите за общински съветници в община Брезник на 25 октомври 2015 г. </w:t>
      </w:r>
    </w:p>
    <w:p w:rsidR="002226AA" w:rsidRPr="0001428D" w:rsidRDefault="002226AA" w:rsidP="002226AA">
      <w:pPr>
        <w:pStyle w:val="a5"/>
        <w:jc w:val="both"/>
      </w:pPr>
      <w:r w:rsidRPr="0001428D">
        <w:t xml:space="preserve">Към предложението са приложени: </w:t>
      </w:r>
    </w:p>
    <w:p w:rsidR="002226AA" w:rsidRPr="0001428D" w:rsidRDefault="002226AA" w:rsidP="002226AA">
      <w:pPr>
        <w:pStyle w:val="a5"/>
        <w:jc w:val="both"/>
        <w:rPr>
          <w:color w:val="000000"/>
        </w:rPr>
      </w:pPr>
      <w:r w:rsidRPr="0001428D">
        <w:rPr>
          <w:color w:val="000000"/>
        </w:rPr>
        <w:lastRenderedPageBreak/>
        <w:t>1. Заявления от кандидатите, че са съгласни да бъдат регистрирани;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Декларации от кандидатите, че отговарят на условията на чл. 397, ал.1или 2 от ИК, в която посочват своя постоянен и настоящ адрес/адрес на пребиваване и ЕГН/ЛН;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Декларации от кандидатите, че отговарят на условията на чл. 413, ал.1, 2, 3 и 4 от ИК;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Илиан Сашов Тодоров;</w:t>
      </w:r>
    </w:p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226AA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AA" w:rsidRPr="0001428D" w:rsidRDefault="002226AA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226AA" w:rsidRPr="0001428D" w:rsidRDefault="002226AA" w:rsidP="002226AA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2226AA" w:rsidRPr="0001428D" w:rsidRDefault="002226AA" w:rsidP="002226AA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2226AA" w:rsidRPr="0001428D" w:rsidRDefault="002226AA" w:rsidP="002226AA">
      <w:pPr>
        <w:pStyle w:val="a5"/>
        <w:jc w:val="both"/>
      </w:pPr>
      <w:r w:rsidRPr="0001428D">
        <w:rPr>
          <w:color w:val="000000"/>
        </w:rPr>
        <w:t xml:space="preserve">Регистрира кандидатите на партия </w:t>
      </w:r>
      <w:r w:rsidRPr="0001428D">
        <w:t>„АТАКА” :</w:t>
      </w:r>
    </w:p>
    <w:p w:rsidR="002226AA" w:rsidRPr="0001428D" w:rsidRDefault="002226AA" w:rsidP="002226AA">
      <w:pPr>
        <w:pStyle w:val="a5"/>
        <w:jc w:val="both"/>
      </w:pPr>
      <w:r w:rsidRPr="0001428D">
        <w:t>1. Венка Ерменчова Вацева</w:t>
      </w:r>
    </w:p>
    <w:p w:rsidR="002226AA" w:rsidRPr="0001428D" w:rsidRDefault="002226AA" w:rsidP="002226AA">
      <w:pPr>
        <w:pStyle w:val="a5"/>
        <w:jc w:val="both"/>
      </w:pPr>
      <w:r w:rsidRPr="0001428D">
        <w:t>2. Георги Григоров Модев</w:t>
      </w:r>
    </w:p>
    <w:p w:rsidR="002226AA" w:rsidRPr="0001428D" w:rsidRDefault="002226AA" w:rsidP="002226AA">
      <w:pPr>
        <w:pStyle w:val="a5"/>
        <w:jc w:val="both"/>
      </w:pPr>
      <w:r w:rsidRPr="0001428D">
        <w:t>3. Кирил Петров Вацев</w:t>
      </w:r>
    </w:p>
    <w:p w:rsidR="002226AA" w:rsidRPr="0001428D" w:rsidRDefault="002226AA" w:rsidP="002226AA">
      <w:pPr>
        <w:pStyle w:val="a5"/>
        <w:jc w:val="both"/>
      </w:pPr>
      <w:r w:rsidRPr="0001428D">
        <w:t>4. Калин Георгиев Александров</w:t>
      </w:r>
    </w:p>
    <w:p w:rsidR="002226AA" w:rsidRPr="0001428D" w:rsidRDefault="002226AA" w:rsidP="002226AA">
      <w:pPr>
        <w:pStyle w:val="a5"/>
        <w:jc w:val="both"/>
      </w:pPr>
      <w:r w:rsidRPr="0001428D">
        <w:t>5. Станислав Стойчев Стаменов</w:t>
      </w:r>
    </w:p>
    <w:p w:rsidR="002226AA" w:rsidRPr="0001428D" w:rsidRDefault="002226AA" w:rsidP="002226AA">
      <w:pPr>
        <w:pStyle w:val="a5"/>
        <w:jc w:val="both"/>
      </w:pPr>
      <w:r w:rsidRPr="0001428D">
        <w:t>6. Данка Иванова Алексова</w:t>
      </w:r>
    </w:p>
    <w:p w:rsidR="002226AA" w:rsidRPr="0001428D" w:rsidRDefault="002226AA" w:rsidP="002226AA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общински съветници в община Брезник на 25.10.2015 г.</w:t>
      </w:r>
    </w:p>
    <w:p w:rsidR="006B52B4" w:rsidRPr="0001428D" w:rsidRDefault="006B52B4" w:rsidP="006B52B4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„ГЕРБ” за кмет на кметство с. Ноевци на 25.10.2015г.</w:t>
      </w:r>
    </w:p>
    <w:p w:rsidR="006B52B4" w:rsidRPr="0001428D" w:rsidRDefault="006B52B4" w:rsidP="006B52B4">
      <w:pPr>
        <w:pStyle w:val="a5"/>
        <w:jc w:val="both"/>
      </w:pPr>
      <w:r w:rsidRPr="0001428D">
        <w:t xml:space="preserve">Постъпило е  предложение от Виолета Иванова Младенова в качеството й на представляваща партия „ГЕРБ” за регистрация на кандидатът Асен Иванов Асенов за участие в изборите за кмет на кметство с. Ноевци на 25 октомври 2015 г. </w:t>
      </w:r>
    </w:p>
    <w:p w:rsidR="006B52B4" w:rsidRPr="0001428D" w:rsidRDefault="006B52B4" w:rsidP="006B52B4">
      <w:pPr>
        <w:pStyle w:val="a5"/>
        <w:jc w:val="both"/>
      </w:pPr>
      <w:r w:rsidRPr="0001428D">
        <w:lastRenderedPageBreak/>
        <w:t xml:space="preserve">Към предложението са приложени: </w:t>
      </w:r>
    </w:p>
    <w:p w:rsidR="006B52B4" w:rsidRPr="0001428D" w:rsidRDefault="006B52B4" w:rsidP="006B52B4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6B52B4" w:rsidRPr="0001428D" w:rsidRDefault="006B52B4" w:rsidP="006B52B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6B52B4" w:rsidRPr="0001428D" w:rsidRDefault="006B52B4" w:rsidP="006B52B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6B52B4" w:rsidRPr="0001428D" w:rsidRDefault="006B52B4" w:rsidP="006B52B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Виолета Иванова Младенова;</w:t>
      </w:r>
    </w:p>
    <w:p w:rsidR="006B52B4" w:rsidRPr="0001428D" w:rsidRDefault="006B52B4" w:rsidP="006B52B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52B4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4" w:rsidRPr="0001428D" w:rsidRDefault="006B52B4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B52B4" w:rsidRPr="0001428D" w:rsidRDefault="006B52B4" w:rsidP="006B52B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6B52B4" w:rsidRPr="0001428D" w:rsidRDefault="006B52B4" w:rsidP="006B52B4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7275CD" w:rsidRPr="008D7242" w:rsidRDefault="006B52B4" w:rsidP="006B52B4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„ГЕРБ” Асен Иванов Асенов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Ноевци на 25.10.2015 г.</w:t>
      </w:r>
    </w:p>
    <w:p w:rsidR="007275CD" w:rsidRPr="0001428D" w:rsidRDefault="007275CD" w:rsidP="007275CD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„ГЕРБ” за кмет на кметство с. Слаковци на 25.10.2015г.</w:t>
      </w:r>
    </w:p>
    <w:p w:rsidR="007275CD" w:rsidRPr="0001428D" w:rsidRDefault="007275CD" w:rsidP="007275CD">
      <w:pPr>
        <w:pStyle w:val="a5"/>
        <w:jc w:val="both"/>
      </w:pPr>
      <w:r w:rsidRPr="0001428D">
        <w:t xml:space="preserve">Постъпило е  предложение от Виолета Иванова Младенова в качеството й на представляваща партия „ГЕРБ” за регистрация на кандидатът Марияна Савова Стефанова за участие в изборите за кмет на кметство с. Слаковци на 25 октомври 2015 г. </w:t>
      </w:r>
    </w:p>
    <w:p w:rsidR="007275CD" w:rsidRPr="0001428D" w:rsidRDefault="007275CD" w:rsidP="007275CD">
      <w:pPr>
        <w:pStyle w:val="a5"/>
        <w:jc w:val="both"/>
      </w:pPr>
      <w:r w:rsidRPr="0001428D">
        <w:t xml:space="preserve">Към предложението са приложени: </w:t>
      </w:r>
    </w:p>
    <w:p w:rsidR="007275CD" w:rsidRPr="0001428D" w:rsidRDefault="007275CD" w:rsidP="007275CD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7275CD" w:rsidRPr="0001428D" w:rsidRDefault="007275CD" w:rsidP="007275C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7275CD" w:rsidRPr="0001428D" w:rsidRDefault="007275CD" w:rsidP="007275C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7275CD" w:rsidRPr="0001428D" w:rsidRDefault="007275CD" w:rsidP="007275C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Виолета Иванова Младенова;</w:t>
      </w:r>
    </w:p>
    <w:p w:rsidR="007275CD" w:rsidRPr="0001428D" w:rsidRDefault="007275CD" w:rsidP="007275C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lastRenderedPageBreak/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A24E0B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75CD" w:rsidRPr="0001428D" w:rsidTr="007275C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CD" w:rsidRPr="0001428D" w:rsidRDefault="007275CD" w:rsidP="0072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275CD" w:rsidRPr="0001428D" w:rsidRDefault="007275CD" w:rsidP="007275CD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7275CD" w:rsidRPr="0001428D" w:rsidRDefault="007275CD" w:rsidP="007275CD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7275CD" w:rsidRPr="0001428D" w:rsidRDefault="007275CD" w:rsidP="007275CD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„ГЕРБ” Марияна Савова Стефанова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Слаковци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7161F8" w:rsidRPr="0001428D" w:rsidRDefault="007275CD" w:rsidP="007161F8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="007161F8"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„ГЕРБ” за кмет на кметство с. Долна Секирна на 25.10.2015г.</w:t>
      </w:r>
    </w:p>
    <w:p w:rsidR="007161F8" w:rsidRPr="0001428D" w:rsidRDefault="007161F8" w:rsidP="007161F8">
      <w:pPr>
        <w:pStyle w:val="a5"/>
        <w:jc w:val="both"/>
      </w:pPr>
      <w:r w:rsidRPr="0001428D">
        <w:t xml:space="preserve">Постъпило е  предложение от Виолета Иванова Младенова в качеството й на представляваща партия „ГЕРБ” за регистрация на кандидатът Богомил Кирилов Савов за участие в изборите за кмет на кметство с. Долна Секирна на 25 октомври 2015 г. </w:t>
      </w:r>
    </w:p>
    <w:p w:rsidR="007161F8" w:rsidRPr="0001428D" w:rsidRDefault="007161F8" w:rsidP="007161F8">
      <w:pPr>
        <w:pStyle w:val="a5"/>
        <w:jc w:val="both"/>
      </w:pPr>
      <w:r w:rsidRPr="0001428D">
        <w:t xml:space="preserve">Към предложението са приложени: </w:t>
      </w:r>
    </w:p>
    <w:p w:rsidR="007161F8" w:rsidRPr="0001428D" w:rsidRDefault="007161F8" w:rsidP="007161F8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7161F8" w:rsidRPr="0001428D" w:rsidRDefault="007161F8" w:rsidP="007161F8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7161F8" w:rsidRPr="0001428D" w:rsidRDefault="007161F8" w:rsidP="007161F8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7161F8" w:rsidRPr="0001428D" w:rsidRDefault="007161F8" w:rsidP="007161F8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Виолета Иванова Младенова;</w:t>
      </w:r>
    </w:p>
    <w:p w:rsidR="007161F8" w:rsidRPr="0001428D" w:rsidRDefault="007161F8" w:rsidP="007161F8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161F8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F8" w:rsidRPr="0001428D" w:rsidRDefault="007161F8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161F8" w:rsidRPr="0001428D" w:rsidRDefault="007161F8" w:rsidP="007161F8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7161F8" w:rsidRPr="0001428D" w:rsidRDefault="007161F8" w:rsidP="007161F8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7161F8" w:rsidRPr="0001428D" w:rsidRDefault="007161F8" w:rsidP="007161F8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„ГЕРБ” Богомил Кирилов Савов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Долна Секирна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161105" w:rsidRPr="0001428D" w:rsidRDefault="00161105" w:rsidP="00161105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„ГЕРБ” за кмет на кметство с. Бегуновци на 25.10.2015г.</w:t>
      </w:r>
    </w:p>
    <w:p w:rsidR="00161105" w:rsidRPr="0001428D" w:rsidRDefault="00161105" w:rsidP="00161105">
      <w:pPr>
        <w:pStyle w:val="a5"/>
        <w:jc w:val="both"/>
      </w:pPr>
      <w:r w:rsidRPr="0001428D">
        <w:t xml:space="preserve">Постъпило е  предложение от Виолета Иванова Младенова в качеството й на представляваща партия „ГЕРБ” за регистрация на кандидатът Соня Миткова Славова за участие в изборите за кмет на кметство с. Бегуновци на 25 октомври 2015 г. </w:t>
      </w:r>
    </w:p>
    <w:p w:rsidR="00161105" w:rsidRPr="0001428D" w:rsidRDefault="00161105" w:rsidP="00161105">
      <w:pPr>
        <w:pStyle w:val="a5"/>
        <w:jc w:val="both"/>
      </w:pPr>
      <w:r w:rsidRPr="0001428D">
        <w:t xml:space="preserve">Към предложението са приложени: </w:t>
      </w:r>
    </w:p>
    <w:p w:rsidR="00161105" w:rsidRPr="0001428D" w:rsidRDefault="00161105" w:rsidP="00161105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161105" w:rsidRPr="0001428D" w:rsidRDefault="00161105" w:rsidP="0016110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161105" w:rsidRPr="0001428D" w:rsidRDefault="00161105" w:rsidP="0016110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161105" w:rsidRPr="0001428D" w:rsidRDefault="00161105" w:rsidP="0016110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Виолета Иванова Младенова;</w:t>
      </w:r>
    </w:p>
    <w:p w:rsidR="00161105" w:rsidRPr="0001428D" w:rsidRDefault="00161105" w:rsidP="0016110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61105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05" w:rsidRPr="0001428D" w:rsidRDefault="00161105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161105" w:rsidRPr="0001428D" w:rsidRDefault="00161105" w:rsidP="00161105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161105" w:rsidRPr="0001428D" w:rsidRDefault="00161105" w:rsidP="00161105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161105" w:rsidRPr="0001428D" w:rsidRDefault="00161105" w:rsidP="00161105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„ГЕРБ” Соня Миткова Славова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Бегуновци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9F2A54" w:rsidRPr="0001428D" w:rsidRDefault="009F2A54" w:rsidP="009F2A54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lastRenderedPageBreak/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„ГЕРБ” за кмет на кметство с. Гигинци на 25.10.2015г.</w:t>
      </w:r>
    </w:p>
    <w:p w:rsidR="009F2A54" w:rsidRPr="0001428D" w:rsidRDefault="009F2A54" w:rsidP="009F2A54">
      <w:pPr>
        <w:pStyle w:val="a5"/>
        <w:jc w:val="both"/>
      </w:pPr>
      <w:r w:rsidRPr="0001428D">
        <w:t xml:space="preserve">Постъпило е  предложение от Виолета Иванова Младенова в качеството й на представляваща партия „ГЕРБ” за регистрация на кандидатът Асен Бориславов Манчев за участие в изборите за кмет на кметство с. Гигинци на 25 октомври 2015 г. </w:t>
      </w:r>
    </w:p>
    <w:p w:rsidR="009F2A54" w:rsidRPr="0001428D" w:rsidRDefault="009F2A54" w:rsidP="009F2A54">
      <w:pPr>
        <w:pStyle w:val="a5"/>
        <w:jc w:val="both"/>
      </w:pPr>
      <w:r w:rsidRPr="0001428D">
        <w:t xml:space="preserve">Към предложението са приложени: </w:t>
      </w:r>
    </w:p>
    <w:p w:rsidR="009F2A54" w:rsidRPr="0001428D" w:rsidRDefault="009F2A54" w:rsidP="009F2A54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9F2A54" w:rsidRPr="0001428D" w:rsidRDefault="009F2A54" w:rsidP="009F2A5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9F2A54" w:rsidRPr="0001428D" w:rsidRDefault="009F2A54" w:rsidP="009F2A5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9F2A54" w:rsidRPr="0001428D" w:rsidRDefault="009F2A54" w:rsidP="009F2A5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Виолета Иванова Младенова;</w:t>
      </w:r>
    </w:p>
    <w:p w:rsidR="009F2A54" w:rsidRPr="0001428D" w:rsidRDefault="009F2A54" w:rsidP="009F2A5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F2A5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54" w:rsidRPr="0001428D" w:rsidRDefault="009F2A5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9F2A54" w:rsidRPr="0001428D" w:rsidRDefault="009F2A54" w:rsidP="009F2A5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9F2A54" w:rsidRPr="0001428D" w:rsidRDefault="009F2A54" w:rsidP="009F2A54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9F2A54" w:rsidRPr="0001428D" w:rsidRDefault="009F2A54" w:rsidP="009F2A54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„ГЕРБ” Асен Бориславов Манчев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Гигинци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6F6F74" w:rsidRPr="0001428D" w:rsidRDefault="006F6F74" w:rsidP="006F6F74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партия „ГЕРБ” за кмет на кметство с. Кошарево на 25.10.2015г.</w:t>
      </w:r>
    </w:p>
    <w:p w:rsidR="006F6F74" w:rsidRPr="0001428D" w:rsidRDefault="006F6F74" w:rsidP="006F6F74">
      <w:pPr>
        <w:pStyle w:val="a5"/>
        <w:jc w:val="both"/>
      </w:pPr>
      <w:r w:rsidRPr="0001428D">
        <w:t xml:space="preserve">Постъпило е  предложение от Виолета Иванова Младенова в качеството й на представляваща партия „ГЕРБ” за регистрация на кандидатът Ана Георгиева Гигова за участие в изборите за кмет на кметство с. Кошарево на 25 октомври 2015 г. </w:t>
      </w:r>
    </w:p>
    <w:p w:rsidR="006F6F74" w:rsidRPr="0001428D" w:rsidRDefault="006F6F74" w:rsidP="006F6F74">
      <w:pPr>
        <w:pStyle w:val="a5"/>
        <w:jc w:val="both"/>
      </w:pPr>
      <w:r w:rsidRPr="0001428D">
        <w:t xml:space="preserve">Към предложението са приложени: </w:t>
      </w:r>
    </w:p>
    <w:p w:rsidR="006F6F74" w:rsidRPr="0001428D" w:rsidRDefault="006F6F74" w:rsidP="006F6F74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6F6F74" w:rsidRPr="0001428D" w:rsidRDefault="006F6F74" w:rsidP="006F6F7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lastRenderedPageBreak/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6F6F74" w:rsidRPr="0001428D" w:rsidRDefault="006F6F74" w:rsidP="006F6F7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6F6F74" w:rsidRPr="0001428D" w:rsidRDefault="006F6F74" w:rsidP="006F6F7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Виолета Иванова Младенова;</w:t>
      </w:r>
    </w:p>
    <w:p w:rsidR="006F6F74" w:rsidRPr="0001428D" w:rsidRDefault="006F6F74" w:rsidP="006F6F7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F6F7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74" w:rsidRPr="0001428D" w:rsidRDefault="006F6F7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F6F74" w:rsidRPr="0001428D" w:rsidRDefault="006F6F74" w:rsidP="006F6F7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6F6F74" w:rsidRPr="0001428D" w:rsidRDefault="006F6F74" w:rsidP="006F6F74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6F6F74" w:rsidRPr="0001428D" w:rsidRDefault="006F6F74" w:rsidP="006F6F74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„ГЕРБ” Ана Георгиева Гигова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Кошарево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7B0CEF" w:rsidRPr="0001428D" w:rsidRDefault="007B0CEF" w:rsidP="007B0CEF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>Регистрация на кандидат на партия „ГЕРБ” за участие в избора на кмет на община Брезник на 25.10.2015г.</w:t>
      </w:r>
    </w:p>
    <w:p w:rsidR="007B0CEF" w:rsidRPr="0001428D" w:rsidRDefault="007B0CEF" w:rsidP="007B0CEF">
      <w:pPr>
        <w:pStyle w:val="a5"/>
        <w:jc w:val="both"/>
      </w:pPr>
      <w:r w:rsidRPr="0001428D">
        <w:t xml:space="preserve">Постъпило е  предложение от Виолета Иванова Младенова в качеството й на представляваща партия „ГЕРБ” за регистрация на кандидатът Виолета Иванова Младенова за участие в изборите за кмет на община Брезник на 25 октомври 2015 г. </w:t>
      </w:r>
    </w:p>
    <w:p w:rsidR="007B0CEF" w:rsidRPr="0001428D" w:rsidRDefault="007B0CEF" w:rsidP="007B0CEF">
      <w:pPr>
        <w:pStyle w:val="a5"/>
        <w:jc w:val="both"/>
      </w:pPr>
      <w:r w:rsidRPr="0001428D">
        <w:t xml:space="preserve">Към предложението са приложени: </w:t>
      </w:r>
    </w:p>
    <w:p w:rsidR="007B0CEF" w:rsidRPr="0001428D" w:rsidRDefault="007B0CEF" w:rsidP="007B0CEF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7B0CEF" w:rsidRPr="0001428D" w:rsidRDefault="007B0CEF" w:rsidP="007B0CEF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7B0CEF" w:rsidRPr="0001428D" w:rsidRDefault="007B0CEF" w:rsidP="007B0CEF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7B0CEF" w:rsidRPr="0001428D" w:rsidRDefault="007B0CEF" w:rsidP="007B0CEF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Виолета Иванова Младенова;</w:t>
      </w:r>
    </w:p>
    <w:p w:rsidR="007B0CEF" w:rsidRPr="0001428D" w:rsidRDefault="007B0CEF" w:rsidP="007B0CEF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lastRenderedPageBreak/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B0CEF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F" w:rsidRPr="0001428D" w:rsidRDefault="007B0CEF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B0CEF" w:rsidRPr="0001428D" w:rsidRDefault="007B0CEF" w:rsidP="007B0CEF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7B0CEF" w:rsidRPr="0001428D" w:rsidRDefault="007B0CEF" w:rsidP="007B0CEF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7B0CEF" w:rsidRPr="0001428D" w:rsidRDefault="007B0CEF" w:rsidP="007B0CEF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партия </w:t>
      </w:r>
      <w:r w:rsidRPr="0001428D">
        <w:rPr>
          <w:rFonts w:ascii="Times New Roman" w:hAnsi="Times New Roman"/>
          <w:sz w:val="24"/>
          <w:szCs w:val="24"/>
        </w:rPr>
        <w:t>„ГЕРБ” Виолета Иванова Младенова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</w:t>
      </w:r>
      <w:r w:rsidRPr="0001428D">
        <w:rPr>
          <w:rFonts w:ascii="Times New Roman" w:hAnsi="Times New Roman"/>
          <w:sz w:val="24"/>
          <w:szCs w:val="24"/>
        </w:rPr>
        <w:t>кмет на община Брезник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0D76E6" w:rsidRPr="0001428D" w:rsidRDefault="000D76E6" w:rsidP="000D76E6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кандидати на партия „ГЕРБ” за участие в избора на общински съветници в община Брезник на 25.10.2015г.</w:t>
      </w:r>
    </w:p>
    <w:p w:rsidR="000D76E6" w:rsidRPr="0001428D" w:rsidRDefault="000D76E6" w:rsidP="000D76E6">
      <w:pPr>
        <w:pStyle w:val="a5"/>
        <w:jc w:val="both"/>
      </w:pPr>
      <w:r w:rsidRPr="0001428D">
        <w:t>Постъпило е  предложение от Виолета Иванова Младенова в качеството й на представляваща партия „ГЕРБ” за регистрация на кандидатите :</w:t>
      </w:r>
    </w:p>
    <w:p w:rsidR="000D76E6" w:rsidRPr="0001428D" w:rsidRDefault="000D76E6" w:rsidP="000D76E6">
      <w:pPr>
        <w:pStyle w:val="a5"/>
        <w:jc w:val="both"/>
      </w:pPr>
      <w:r w:rsidRPr="0001428D">
        <w:t>1. Виолета Иванова Младенова</w:t>
      </w:r>
    </w:p>
    <w:p w:rsidR="000D76E6" w:rsidRPr="0001428D" w:rsidRDefault="000D76E6" w:rsidP="000D76E6">
      <w:pPr>
        <w:pStyle w:val="a5"/>
        <w:jc w:val="both"/>
      </w:pPr>
      <w:r w:rsidRPr="0001428D">
        <w:t>2. Богиня Йосифова Рабакова</w:t>
      </w:r>
    </w:p>
    <w:p w:rsidR="000D76E6" w:rsidRPr="0001428D" w:rsidRDefault="000D76E6" w:rsidP="000D76E6">
      <w:pPr>
        <w:pStyle w:val="a5"/>
        <w:jc w:val="both"/>
      </w:pPr>
      <w:r w:rsidRPr="0001428D">
        <w:t>3. Анета Петрова Цветкова</w:t>
      </w:r>
    </w:p>
    <w:p w:rsidR="000D76E6" w:rsidRPr="0001428D" w:rsidRDefault="000D76E6" w:rsidP="000D76E6">
      <w:pPr>
        <w:pStyle w:val="a5"/>
        <w:jc w:val="both"/>
      </w:pPr>
      <w:r w:rsidRPr="0001428D">
        <w:t>4. Ивелина Веселинова Крумова</w:t>
      </w:r>
    </w:p>
    <w:p w:rsidR="000D76E6" w:rsidRPr="0001428D" w:rsidRDefault="000D76E6" w:rsidP="000D76E6">
      <w:pPr>
        <w:pStyle w:val="a5"/>
        <w:jc w:val="both"/>
      </w:pPr>
      <w:r w:rsidRPr="0001428D">
        <w:t>5. Йорданка Евлогиева Ушашка</w:t>
      </w:r>
    </w:p>
    <w:p w:rsidR="000D76E6" w:rsidRPr="0001428D" w:rsidRDefault="000D76E6" w:rsidP="000D76E6">
      <w:pPr>
        <w:pStyle w:val="a5"/>
        <w:jc w:val="both"/>
      </w:pPr>
      <w:r w:rsidRPr="0001428D">
        <w:t>6. Румен Борисов Александров</w:t>
      </w:r>
    </w:p>
    <w:p w:rsidR="000D76E6" w:rsidRPr="0001428D" w:rsidRDefault="000D76E6" w:rsidP="000D76E6">
      <w:pPr>
        <w:pStyle w:val="a5"/>
        <w:jc w:val="both"/>
      </w:pPr>
      <w:r w:rsidRPr="0001428D">
        <w:t>7. Лина Петрова Симеонова</w:t>
      </w:r>
    </w:p>
    <w:p w:rsidR="000D76E6" w:rsidRPr="0001428D" w:rsidRDefault="000D76E6" w:rsidP="000D76E6">
      <w:pPr>
        <w:pStyle w:val="a5"/>
        <w:jc w:val="both"/>
      </w:pPr>
      <w:r w:rsidRPr="0001428D">
        <w:t>8. Константин Георгиев Методиев</w:t>
      </w:r>
    </w:p>
    <w:p w:rsidR="000D76E6" w:rsidRPr="0001428D" w:rsidRDefault="000D76E6" w:rsidP="000D76E6">
      <w:pPr>
        <w:pStyle w:val="a5"/>
        <w:jc w:val="both"/>
      </w:pPr>
      <w:r w:rsidRPr="0001428D">
        <w:t>9. Ася Венциславова Иванова</w:t>
      </w:r>
    </w:p>
    <w:p w:rsidR="000D76E6" w:rsidRPr="0001428D" w:rsidRDefault="000D76E6" w:rsidP="000D76E6">
      <w:pPr>
        <w:pStyle w:val="a5"/>
        <w:jc w:val="both"/>
      </w:pPr>
      <w:r w:rsidRPr="0001428D">
        <w:t>10. Жана Любомирова Георгиева-Боянова</w:t>
      </w:r>
    </w:p>
    <w:p w:rsidR="000D76E6" w:rsidRPr="0001428D" w:rsidRDefault="000D76E6" w:rsidP="000D76E6">
      <w:pPr>
        <w:pStyle w:val="a5"/>
        <w:jc w:val="both"/>
      </w:pPr>
      <w:r w:rsidRPr="0001428D">
        <w:t>11. Мария Славейкова Славова</w:t>
      </w:r>
    </w:p>
    <w:p w:rsidR="000D76E6" w:rsidRPr="0001428D" w:rsidRDefault="000D76E6" w:rsidP="000D76E6">
      <w:pPr>
        <w:pStyle w:val="a5"/>
        <w:jc w:val="both"/>
      </w:pPr>
      <w:r w:rsidRPr="0001428D">
        <w:t>12. Мариела Евстатиева Горянова</w:t>
      </w:r>
    </w:p>
    <w:p w:rsidR="000D76E6" w:rsidRPr="0001428D" w:rsidRDefault="000D76E6" w:rsidP="000D76E6">
      <w:pPr>
        <w:pStyle w:val="a5"/>
        <w:jc w:val="both"/>
      </w:pPr>
      <w:r w:rsidRPr="0001428D">
        <w:t>13. Мартин Емилов Георгиев</w:t>
      </w:r>
    </w:p>
    <w:p w:rsidR="000D76E6" w:rsidRPr="0001428D" w:rsidRDefault="000D76E6" w:rsidP="000D76E6">
      <w:pPr>
        <w:pStyle w:val="a5"/>
        <w:jc w:val="both"/>
      </w:pPr>
      <w:r w:rsidRPr="0001428D">
        <w:t xml:space="preserve"> за участие в изборите за общински съветници в община Брезник на 25 октомври 2015 г. </w:t>
      </w:r>
    </w:p>
    <w:p w:rsidR="000D76E6" w:rsidRPr="0001428D" w:rsidRDefault="000D76E6" w:rsidP="000D76E6">
      <w:pPr>
        <w:pStyle w:val="a5"/>
        <w:jc w:val="both"/>
      </w:pPr>
      <w:r w:rsidRPr="0001428D">
        <w:lastRenderedPageBreak/>
        <w:t xml:space="preserve">Към предложението са приложени: </w:t>
      </w:r>
    </w:p>
    <w:p w:rsidR="000D76E6" w:rsidRPr="0001428D" w:rsidRDefault="000D76E6" w:rsidP="000D76E6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Заявления от кандидатите, че са съгласни да бъдат регистрирани;</w:t>
      </w:r>
    </w:p>
    <w:p w:rsidR="000D76E6" w:rsidRPr="0001428D" w:rsidRDefault="000D76E6" w:rsidP="000D76E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Декларации от кандидатите, че отговарят на условията на чл. 397, ал.1или 2 от ИК, в която посочват своя постоянен и настоящ адрес/адрес на пребиваване и ЕГН/ЛН;</w:t>
      </w:r>
    </w:p>
    <w:p w:rsidR="000D76E6" w:rsidRPr="0001428D" w:rsidRDefault="000D76E6" w:rsidP="000D76E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Декларации от кандидатите, че отговарят на условията на чл. 413, ал.1, 2, 3 и 4 от ИК;</w:t>
      </w:r>
    </w:p>
    <w:p w:rsidR="000D76E6" w:rsidRPr="0001428D" w:rsidRDefault="000D76E6" w:rsidP="000D76E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Виолета Иванова Младенова;</w:t>
      </w:r>
    </w:p>
    <w:p w:rsidR="000D76E6" w:rsidRPr="0001428D" w:rsidRDefault="000D76E6" w:rsidP="000D76E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D76E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E6" w:rsidRPr="0001428D" w:rsidRDefault="000D76E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0D76E6" w:rsidRPr="0001428D" w:rsidRDefault="000D76E6" w:rsidP="000D76E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0D76E6" w:rsidRPr="0001428D" w:rsidRDefault="000D76E6" w:rsidP="000D76E6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0D76E6" w:rsidRPr="0001428D" w:rsidRDefault="000D76E6" w:rsidP="000D76E6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кандидатите на партия </w:t>
      </w:r>
      <w:r w:rsidRPr="0001428D">
        <w:rPr>
          <w:rFonts w:ascii="Times New Roman" w:hAnsi="Times New Roman"/>
          <w:sz w:val="24"/>
          <w:szCs w:val="24"/>
        </w:rPr>
        <w:t>„ГЕРБ”: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1. Виолета Иванова Младенова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2. Богиня Йосифова Рабакова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3. Анета Петрова Цветкова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4. Ивелина Веселинова Крумова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5. Йорданка Евлогиева Ушашка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6. Румен Борисов Александров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7. Лина Петрова Симеонова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8. Константин Георгиев Методиев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9. Ася Венциславова Иванова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10. Жана Любомирова Георгиева-Боянова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11. Мария Славейкова Славова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12. Мариела Евстатиева Горянова</w:t>
      </w:r>
    </w:p>
    <w:p w:rsidR="000D76E6" w:rsidRPr="0001428D" w:rsidRDefault="000D76E6" w:rsidP="0001428D">
      <w:pPr>
        <w:pStyle w:val="a5"/>
        <w:spacing w:before="0" w:beforeAutospacing="0" w:after="0" w:afterAutospacing="0"/>
        <w:jc w:val="both"/>
      </w:pPr>
      <w:r w:rsidRPr="0001428D">
        <w:t>13. Мартин Емилов Георгиев</w:t>
      </w:r>
    </w:p>
    <w:p w:rsidR="000D76E6" w:rsidRPr="0001428D" w:rsidRDefault="000D76E6" w:rsidP="000D76E6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за участие в избора на общински съветници в</w:t>
      </w:r>
      <w:r w:rsidRPr="0001428D">
        <w:rPr>
          <w:rFonts w:ascii="Times New Roman" w:hAnsi="Times New Roman"/>
          <w:sz w:val="24"/>
          <w:szCs w:val="24"/>
        </w:rPr>
        <w:t xml:space="preserve"> община Брезник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1975B7" w:rsidRPr="0001428D" w:rsidRDefault="001975B7" w:rsidP="001975B7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кандидати на коалиция „НАРОДЕН СЪЮЗ” за участие в избора на общински съветници в община Брезник на 25.10.2015г.</w:t>
      </w:r>
    </w:p>
    <w:p w:rsidR="001975B7" w:rsidRPr="0001428D" w:rsidRDefault="001975B7" w:rsidP="001975B7">
      <w:pPr>
        <w:pStyle w:val="a5"/>
        <w:jc w:val="both"/>
      </w:pPr>
      <w:r w:rsidRPr="0001428D">
        <w:t>Постъпило е  предложение от Веска Стоянова Алексова в качеството й на представляваща коалиция „НАРОДЕН СЪЮЗ” за регистрация на кандидатите :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lastRenderedPageBreak/>
        <w:t>1. Веска Стоянова Алексова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2. Стоил Крумов Илиев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3. Марияна Атанасова Денкова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4. Крум Валентинов Павлов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5. Илияна Емилова Димитрова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6. Ивайло Георгиев Тодоров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7. Аделина Петрова Герасимова</w:t>
      </w:r>
    </w:p>
    <w:p w:rsidR="001975B7" w:rsidRPr="0001428D" w:rsidRDefault="001975B7" w:rsidP="001975B7">
      <w:pPr>
        <w:pStyle w:val="a5"/>
        <w:jc w:val="both"/>
      </w:pPr>
      <w:r w:rsidRPr="0001428D">
        <w:t xml:space="preserve">за участие в изборите за общински съветници в община Брезник на 25 октомври 2015 г. </w:t>
      </w:r>
    </w:p>
    <w:p w:rsidR="001975B7" w:rsidRPr="0001428D" w:rsidRDefault="001975B7" w:rsidP="001975B7">
      <w:pPr>
        <w:pStyle w:val="a5"/>
        <w:jc w:val="both"/>
      </w:pPr>
      <w:r w:rsidRPr="0001428D">
        <w:t xml:space="preserve">Към предложението са приложени: </w:t>
      </w:r>
    </w:p>
    <w:p w:rsidR="001975B7" w:rsidRPr="0001428D" w:rsidRDefault="001975B7" w:rsidP="001975B7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Заявления от кандидатите, че са съгласни да бъдат регистрирани;</w:t>
      </w:r>
    </w:p>
    <w:p w:rsidR="001975B7" w:rsidRPr="0001428D" w:rsidRDefault="001975B7" w:rsidP="001975B7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Декларации от кандидатите, че отговарят на условията на чл. 397, ал.1или 2 от ИК, в която посочват своя постоянен и настоящ адрес/адрес на пребиваване и ЕГН/ЛН;</w:t>
      </w:r>
    </w:p>
    <w:p w:rsidR="001975B7" w:rsidRPr="0001428D" w:rsidRDefault="001975B7" w:rsidP="001975B7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Декларации от кандидатите, че отговарят на условията на чл. 413, ал.1, 2, 3 и 4 от ИК;</w:t>
      </w:r>
    </w:p>
    <w:p w:rsidR="001975B7" w:rsidRPr="0001428D" w:rsidRDefault="001975B7" w:rsidP="001975B7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Веска Стоянова Алексова;</w:t>
      </w:r>
    </w:p>
    <w:p w:rsidR="001975B7" w:rsidRPr="0001428D" w:rsidRDefault="001975B7" w:rsidP="001975B7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975B7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7" w:rsidRPr="0001428D" w:rsidRDefault="001975B7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1975B7" w:rsidRPr="0001428D" w:rsidRDefault="001975B7" w:rsidP="001975B7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1975B7" w:rsidRPr="0001428D" w:rsidRDefault="001975B7" w:rsidP="001975B7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1975B7" w:rsidRPr="0001428D" w:rsidRDefault="001975B7" w:rsidP="001975B7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кандидатите на </w:t>
      </w:r>
      <w:r w:rsidRPr="0001428D">
        <w:rPr>
          <w:rFonts w:ascii="Times New Roman" w:hAnsi="Times New Roman"/>
          <w:sz w:val="24"/>
          <w:szCs w:val="24"/>
        </w:rPr>
        <w:t>коалиция „НАРОДЕН СЪЮЗ”: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1. Веска Стоянова Алексова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2. Стоил Крумов Илиев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3. Марияна Атанасова Денкова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4. Крум Валентинов Павлов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5. Илияна Емилова Димитрова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6. Ивайло Георгиев Тодоров</w:t>
      </w:r>
    </w:p>
    <w:p w:rsidR="001975B7" w:rsidRPr="0001428D" w:rsidRDefault="001975B7" w:rsidP="0001428D">
      <w:pPr>
        <w:pStyle w:val="a5"/>
        <w:spacing w:before="0" w:beforeAutospacing="0" w:after="0" w:afterAutospacing="0"/>
        <w:jc w:val="both"/>
      </w:pPr>
      <w:r w:rsidRPr="0001428D">
        <w:t>7. Аделина Петрова Герасимова</w:t>
      </w:r>
    </w:p>
    <w:p w:rsidR="001975B7" w:rsidRPr="0001428D" w:rsidRDefault="001975B7" w:rsidP="001975B7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за участие в избора на общински съветници в</w:t>
      </w:r>
      <w:r w:rsidRPr="0001428D">
        <w:rPr>
          <w:rFonts w:ascii="Times New Roman" w:hAnsi="Times New Roman"/>
          <w:sz w:val="24"/>
          <w:szCs w:val="24"/>
        </w:rPr>
        <w:t xml:space="preserve"> община Брезник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 г.</w:t>
      </w:r>
    </w:p>
    <w:p w:rsidR="00C67D24" w:rsidRPr="0001428D" w:rsidRDefault="00C67D24" w:rsidP="00C67D24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lastRenderedPageBreak/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коалиция „НАРОДЕН СЪЮЗ” за кмет на кметство с. Бегуновци на 25.10.2015г.</w:t>
      </w:r>
    </w:p>
    <w:p w:rsidR="00C67D24" w:rsidRPr="0001428D" w:rsidRDefault="00C67D24" w:rsidP="00C67D24">
      <w:pPr>
        <w:pStyle w:val="a5"/>
        <w:jc w:val="both"/>
      </w:pPr>
      <w:r w:rsidRPr="0001428D">
        <w:t xml:space="preserve">Постъпило е  предложение от Веска Стоянова Алексова в качеството й на представляваща коалиция „НАРОДЕН СЪЮЗ” за регистрация на кандидатът Димитър Рангелов Боянов за участие в изборите за кмет на кметство с. Бегуновци на 25 октомври 2015 г. </w:t>
      </w:r>
    </w:p>
    <w:p w:rsidR="00C67D24" w:rsidRPr="0001428D" w:rsidRDefault="00C67D24" w:rsidP="00C67D24">
      <w:pPr>
        <w:pStyle w:val="a5"/>
        <w:jc w:val="both"/>
      </w:pPr>
      <w:r w:rsidRPr="0001428D">
        <w:t xml:space="preserve">Към предложението са приложени: </w:t>
      </w:r>
    </w:p>
    <w:p w:rsidR="00C67D24" w:rsidRPr="0001428D" w:rsidRDefault="00C67D24" w:rsidP="00C67D24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C67D24" w:rsidRPr="0001428D" w:rsidRDefault="00C67D24" w:rsidP="00C67D2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C67D24" w:rsidRPr="0001428D" w:rsidRDefault="00C67D24" w:rsidP="00C67D2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C67D24" w:rsidRPr="0001428D" w:rsidRDefault="00C67D24" w:rsidP="00C67D2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Веска Стоянова Алексова;</w:t>
      </w:r>
    </w:p>
    <w:p w:rsidR="00C67D24" w:rsidRPr="0001428D" w:rsidRDefault="00C67D24" w:rsidP="00C67D2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67D24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4" w:rsidRPr="0001428D" w:rsidRDefault="00C67D24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67D24" w:rsidRPr="0001428D" w:rsidRDefault="00C67D24" w:rsidP="00C67D24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C67D24" w:rsidRPr="0001428D" w:rsidRDefault="00C67D24" w:rsidP="00C67D24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C67D24" w:rsidRPr="0001428D" w:rsidRDefault="00C67D24" w:rsidP="00C67D24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</w:t>
      </w:r>
      <w:r w:rsidRPr="0001428D">
        <w:rPr>
          <w:rFonts w:ascii="Times New Roman" w:hAnsi="Times New Roman"/>
          <w:sz w:val="24"/>
          <w:szCs w:val="24"/>
        </w:rPr>
        <w:t>коалиция „НАРОДЕН СЪЮЗ” Димитър Рангелов Боянов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Бегуновци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522336" w:rsidRPr="0001428D" w:rsidRDefault="00522336" w:rsidP="00522336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коалиция „НАРОДЕН СЪЮЗ” за кмет на кметство с. Долна Секирна на 25.10.2015г.</w:t>
      </w:r>
    </w:p>
    <w:p w:rsidR="00522336" w:rsidRPr="0001428D" w:rsidRDefault="00522336" w:rsidP="00522336">
      <w:pPr>
        <w:pStyle w:val="a5"/>
        <w:jc w:val="both"/>
      </w:pPr>
      <w:r w:rsidRPr="0001428D">
        <w:t xml:space="preserve">Постъпило е  предложение от Веска Стоянова Алексова в качеството й на представляваща коалиция „НАРОДЕН СЪЮЗ” за регистрация на кандидатът Румен Николов Станоев за участие в изборите за кмет на кметство с. Долна Секирна на 25 октомври 2015 г. </w:t>
      </w:r>
    </w:p>
    <w:p w:rsidR="00522336" w:rsidRPr="0001428D" w:rsidRDefault="00522336" w:rsidP="00522336">
      <w:pPr>
        <w:pStyle w:val="a5"/>
        <w:jc w:val="both"/>
      </w:pPr>
      <w:r w:rsidRPr="0001428D">
        <w:t xml:space="preserve">Към предложението са приложени: </w:t>
      </w:r>
    </w:p>
    <w:p w:rsidR="00522336" w:rsidRPr="0001428D" w:rsidRDefault="00522336" w:rsidP="00522336">
      <w:pPr>
        <w:pStyle w:val="a5"/>
        <w:jc w:val="both"/>
        <w:rPr>
          <w:color w:val="000000"/>
        </w:rPr>
      </w:pPr>
      <w:r w:rsidRPr="0001428D">
        <w:rPr>
          <w:color w:val="000000"/>
        </w:rPr>
        <w:lastRenderedPageBreak/>
        <w:t>1. Заявление от кандидата, че е съгласен да бъде регистриран;</w:t>
      </w:r>
    </w:p>
    <w:p w:rsidR="00522336" w:rsidRPr="0001428D" w:rsidRDefault="00522336" w:rsidP="0052233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522336" w:rsidRPr="0001428D" w:rsidRDefault="00522336" w:rsidP="0052233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522336" w:rsidRPr="0001428D" w:rsidRDefault="00522336" w:rsidP="0052233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Веска Стоянова Алексова;</w:t>
      </w:r>
    </w:p>
    <w:p w:rsidR="00522336" w:rsidRPr="0001428D" w:rsidRDefault="00522336" w:rsidP="0052233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22336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36" w:rsidRPr="0001428D" w:rsidRDefault="00522336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22336" w:rsidRPr="0001428D" w:rsidRDefault="00522336" w:rsidP="00522336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522336" w:rsidRPr="0001428D" w:rsidRDefault="00522336" w:rsidP="00522336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522336" w:rsidRPr="0001428D" w:rsidRDefault="00522336" w:rsidP="00522336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</w:t>
      </w:r>
      <w:r w:rsidRPr="0001428D">
        <w:rPr>
          <w:rFonts w:ascii="Times New Roman" w:hAnsi="Times New Roman"/>
          <w:sz w:val="24"/>
          <w:szCs w:val="24"/>
        </w:rPr>
        <w:t>коалиция „НАРОДЕН СЪЮЗ” Румен Николов Станоев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Долна Секирна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6545AC" w:rsidRPr="0001428D" w:rsidRDefault="006545AC" w:rsidP="006545AC">
      <w:pPr>
        <w:shd w:val="clear" w:color="auto" w:fill="FFFFFF"/>
        <w:spacing w:before="264" w:line="365" w:lineRule="exact"/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По т.1 от дневния ред относно:</w:t>
      </w:r>
      <w:r w:rsidRPr="0001428D">
        <w:rPr>
          <w:rFonts w:ascii="Times New Roman" w:hAnsi="Times New Roman"/>
          <w:sz w:val="24"/>
          <w:szCs w:val="24"/>
        </w:rPr>
        <w:t xml:space="preserve"> Регистрация на кандидат на коалиция „НАРОДЕН СЪЮЗ” за кмет на кметство с. Кошарево на 25.10.2015г.</w:t>
      </w:r>
    </w:p>
    <w:p w:rsidR="006545AC" w:rsidRPr="0001428D" w:rsidRDefault="006545AC" w:rsidP="006545AC">
      <w:pPr>
        <w:pStyle w:val="a5"/>
        <w:jc w:val="both"/>
      </w:pPr>
      <w:r w:rsidRPr="0001428D">
        <w:t xml:space="preserve">Постъпило е  предложение от Веска Стоянова Алексова в качеството й на представляваща коалиция „НАРОДЕН СЪЮЗ” за регистрация на кандидатът Аделина Петрова Герасимова за участие в изборите за кмет на кметство с. Кошарево на 25 октомври 2015 г. </w:t>
      </w:r>
    </w:p>
    <w:p w:rsidR="006545AC" w:rsidRPr="0001428D" w:rsidRDefault="006545AC" w:rsidP="006545AC">
      <w:pPr>
        <w:pStyle w:val="a5"/>
        <w:jc w:val="both"/>
      </w:pPr>
      <w:r w:rsidRPr="0001428D">
        <w:t xml:space="preserve">Към предложението са приложени: </w:t>
      </w:r>
    </w:p>
    <w:p w:rsidR="006545AC" w:rsidRPr="0001428D" w:rsidRDefault="006545AC" w:rsidP="006545AC">
      <w:pPr>
        <w:pStyle w:val="a5"/>
        <w:jc w:val="both"/>
        <w:rPr>
          <w:color w:val="000000"/>
        </w:rPr>
      </w:pPr>
      <w:r w:rsidRPr="0001428D">
        <w:rPr>
          <w:color w:val="000000"/>
        </w:rPr>
        <w:t>1. Заявление от кандидата, че е съгласен да бъде регистриран;</w:t>
      </w:r>
    </w:p>
    <w:p w:rsidR="006545AC" w:rsidRPr="0001428D" w:rsidRDefault="006545AC" w:rsidP="006545A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2. Декларация от кандидата, че отговаря на условията на чл. 397, ал.1или 2 от ИК, в която посочва своя постоянен и настоящ адрес/адрес на пребиваване и ЕГН/ЛН;</w:t>
      </w:r>
    </w:p>
    <w:p w:rsidR="006545AC" w:rsidRPr="0001428D" w:rsidRDefault="006545AC" w:rsidP="006545A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3. Декларация от кандидата, че отговаря на условията на чл. 413, ал.1, 2, 3 и 4 от ИК;</w:t>
      </w:r>
    </w:p>
    <w:p w:rsidR="006545AC" w:rsidRPr="0001428D" w:rsidRDefault="006545AC" w:rsidP="006545A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4. Пълномощно на Веска Стоянова Алексова;</w:t>
      </w:r>
    </w:p>
    <w:p w:rsidR="006545AC" w:rsidRPr="0001428D" w:rsidRDefault="006545AC" w:rsidP="006545A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lastRenderedPageBreak/>
        <w:t>На основание чл. 87, ал. 1, т. 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D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A24E0B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 xml:space="preserve">Чавдар </w:t>
            </w:r>
            <w:r>
              <w:rPr>
                <w:rFonts w:ascii="Times New Roman" w:hAnsi="Times New Roman"/>
                <w:sz w:val="24"/>
                <w:szCs w:val="24"/>
              </w:rPr>
              <w:t>Добренов</w:t>
            </w:r>
            <w:r w:rsidRPr="0001428D">
              <w:rPr>
                <w:rFonts w:ascii="Times New Roman" w:hAnsi="Times New Roman"/>
                <w:sz w:val="24"/>
                <w:szCs w:val="24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545AC" w:rsidRPr="0001428D" w:rsidTr="00A06D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AC" w:rsidRPr="0001428D" w:rsidRDefault="006545AC" w:rsidP="00A0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28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545AC" w:rsidRPr="0001428D" w:rsidRDefault="006545AC" w:rsidP="006545AC">
      <w:pPr>
        <w:jc w:val="both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В резултат на гласуването с мнозинство от 11 гласа „ЗА” ОИК – Брезник</w:t>
      </w:r>
    </w:p>
    <w:p w:rsidR="006545AC" w:rsidRPr="0001428D" w:rsidRDefault="006545AC" w:rsidP="006545AC">
      <w:pPr>
        <w:shd w:val="clear" w:color="auto" w:fill="FFFFFF"/>
        <w:ind w:right="202"/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01428D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6545AC" w:rsidRPr="0001428D" w:rsidRDefault="006545AC" w:rsidP="006545AC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 xml:space="preserve">Регистрира кандидатът на </w:t>
      </w:r>
      <w:r w:rsidRPr="0001428D">
        <w:rPr>
          <w:rFonts w:ascii="Times New Roman" w:hAnsi="Times New Roman"/>
          <w:sz w:val="24"/>
          <w:szCs w:val="24"/>
        </w:rPr>
        <w:t>коалиция „НАРОДЕН СЪЮЗ” Аделина Петрова Герасимова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за участие в избора за кмет на кметство с. </w:t>
      </w:r>
      <w:r w:rsidRPr="0001428D">
        <w:rPr>
          <w:rFonts w:ascii="Times New Roman" w:hAnsi="Times New Roman"/>
          <w:sz w:val="24"/>
          <w:szCs w:val="24"/>
        </w:rPr>
        <w:t>Кошарево</w:t>
      </w:r>
      <w:r w:rsidRPr="0001428D">
        <w:rPr>
          <w:rFonts w:ascii="Times New Roman" w:hAnsi="Times New Roman"/>
          <w:color w:val="000000"/>
          <w:sz w:val="24"/>
          <w:szCs w:val="24"/>
        </w:rPr>
        <w:t xml:space="preserve"> на 25.10.2015г.</w:t>
      </w:r>
    </w:p>
    <w:p w:rsidR="007E2BED" w:rsidRPr="0001428D" w:rsidRDefault="007E2BED" w:rsidP="006545AC">
      <w:pPr>
        <w:shd w:val="clear" w:color="auto" w:fill="FFFFFF"/>
        <w:ind w:right="204"/>
        <w:rPr>
          <w:rFonts w:ascii="Times New Roman" w:hAnsi="Times New Roman"/>
          <w:color w:val="000000"/>
          <w:sz w:val="24"/>
          <w:szCs w:val="24"/>
        </w:rPr>
      </w:pPr>
      <w:r w:rsidRPr="0001428D">
        <w:rPr>
          <w:rFonts w:ascii="Times New Roman" w:hAnsi="Times New Roman"/>
          <w:color w:val="000000"/>
          <w:sz w:val="24"/>
          <w:szCs w:val="24"/>
        </w:rPr>
        <w:t>С това дневният ред беше изчерпан и заседанието се закрива.</w:t>
      </w:r>
    </w:p>
    <w:p w:rsidR="00522336" w:rsidRPr="0001428D" w:rsidRDefault="00522336" w:rsidP="00C67D24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</w:p>
    <w:p w:rsidR="00C67D24" w:rsidRPr="0001428D" w:rsidRDefault="00C67D24" w:rsidP="001975B7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</w:p>
    <w:p w:rsidR="001975B7" w:rsidRPr="0001428D" w:rsidRDefault="001975B7" w:rsidP="000D76E6">
      <w:pPr>
        <w:shd w:val="clear" w:color="auto" w:fill="FFFFFF"/>
        <w:ind w:right="204"/>
        <w:rPr>
          <w:rFonts w:ascii="Times New Roman" w:hAnsi="Times New Roman"/>
          <w:sz w:val="24"/>
          <w:szCs w:val="24"/>
        </w:rPr>
      </w:pPr>
    </w:p>
    <w:p w:rsidR="005F63AA" w:rsidRPr="0001428D" w:rsidRDefault="005F63AA" w:rsidP="005F63AA">
      <w:pPr>
        <w:ind w:left="3540" w:firstLine="708"/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>ПРЕДСЕДАТЕЛ:</w:t>
      </w:r>
    </w:p>
    <w:p w:rsidR="005F63AA" w:rsidRPr="0001428D" w:rsidRDefault="005F63AA" w:rsidP="005F63AA">
      <w:pPr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  <w:t>/Чавдар Ботев/</w:t>
      </w:r>
    </w:p>
    <w:p w:rsidR="005F63AA" w:rsidRPr="0001428D" w:rsidRDefault="005F63AA" w:rsidP="005F63AA">
      <w:pPr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  <w:t>СЕКРЕТАР:</w:t>
      </w:r>
    </w:p>
    <w:p w:rsidR="005F63AA" w:rsidRPr="0001428D" w:rsidRDefault="005F63AA" w:rsidP="005F63AA">
      <w:pPr>
        <w:rPr>
          <w:rFonts w:ascii="Times New Roman" w:hAnsi="Times New Roman"/>
          <w:sz w:val="24"/>
          <w:szCs w:val="24"/>
        </w:rPr>
      </w:pP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</w:r>
      <w:r w:rsidRPr="0001428D">
        <w:rPr>
          <w:rFonts w:ascii="Times New Roman" w:hAnsi="Times New Roman"/>
          <w:sz w:val="24"/>
          <w:szCs w:val="24"/>
        </w:rPr>
        <w:tab/>
        <w:t>/Гинка Мирчева/</w:t>
      </w:r>
    </w:p>
    <w:sectPr w:rsidR="005F63AA" w:rsidRPr="0001428D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EC9"/>
    <w:rsid w:val="00007C1B"/>
    <w:rsid w:val="0001428D"/>
    <w:rsid w:val="00027C82"/>
    <w:rsid w:val="000432A8"/>
    <w:rsid w:val="00045BDE"/>
    <w:rsid w:val="00057DFF"/>
    <w:rsid w:val="0006328C"/>
    <w:rsid w:val="00070CCA"/>
    <w:rsid w:val="000735EB"/>
    <w:rsid w:val="000D76E6"/>
    <w:rsid w:val="000F1442"/>
    <w:rsid w:val="000F27AC"/>
    <w:rsid w:val="0013151B"/>
    <w:rsid w:val="001518E8"/>
    <w:rsid w:val="00151EB4"/>
    <w:rsid w:val="00161105"/>
    <w:rsid w:val="001810E8"/>
    <w:rsid w:val="001975B7"/>
    <w:rsid w:val="001F1FB5"/>
    <w:rsid w:val="001F504E"/>
    <w:rsid w:val="00215688"/>
    <w:rsid w:val="002226AA"/>
    <w:rsid w:val="0022744A"/>
    <w:rsid w:val="00232970"/>
    <w:rsid w:val="00242956"/>
    <w:rsid w:val="00256A1B"/>
    <w:rsid w:val="002864EE"/>
    <w:rsid w:val="00287B81"/>
    <w:rsid w:val="002D2E53"/>
    <w:rsid w:val="002E0D0F"/>
    <w:rsid w:val="002F17F7"/>
    <w:rsid w:val="00333180"/>
    <w:rsid w:val="00350270"/>
    <w:rsid w:val="00356DE2"/>
    <w:rsid w:val="00382291"/>
    <w:rsid w:val="00383EC9"/>
    <w:rsid w:val="003E3077"/>
    <w:rsid w:val="004247CB"/>
    <w:rsid w:val="00434F3C"/>
    <w:rsid w:val="00496EE8"/>
    <w:rsid w:val="00497010"/>
    <w:rsid w:val="004A4A92"/>
    <w:rsid w:val="004C5A27"/>
    <w:rsid w:val="004F017E"/>
    <w:rsid w:val="00510F0C"/>
    <w:rsid w:val="00513EC5"/>
    <w:rsid w:val="00522336"/>
    <w:rsid w:val="00532137"/>
    <w:rsid w:val="00533302"/>
    <w:rsid w:val="00541229"/>
    <w:rsid w:val="005660CC"/>
    <w:rsid w:val="0056771C"/>
    <w:rsid w:val="0057721E"/>
    <w:rsid w:val="00581426"/>
    <w:rsid w:val="00583C37"/>
    <w:rsid w:val="00592112"/>
    <w:rsid w:val="005A03DB"/>
    <w:rsid w:val="005B431B"/>
    <w:rsid w:val="005F63AA"/>
    <w:rsid w:val="006160F3"/>
    <w:rsid w:val="00620BB4"/>
    <w:rsid w:val="00626FE1"/>
    <w:rsid w:val="006545AC"/>
    <w:rsid w:val="00664979"/>
    <w:rsid w:val="006A2D75"/>
    <w:rsid w:val="006A6491"/>
    <w:rsid w:val="006B52B4"/>
    <w:rsid w:val="006B5CE0"/>
    <w:rsid w:val="006E355D"/>
    <w:rsid w:val="006F6F74"/>
    <w:rsid w:val="007161F8"/>
    <w:rsid w:val="0072192B"/>
    <w:rsid w:val="007275CD"/>
    <w:rsid w:val="0074055B"/>
    <w:rsid w:val="00751EDB"/>
    <w:rsid w:val="00772B31"/>
    <w:rsid w:val="007B0CEF"/>
    <w:rsid w:val="007B350D"/>
    <w:rsid w:val="007B6011"/>
    <w:rsid w:val="007E2BED"/>
    <w:rsid w:val="007E4CA0"/>
    <w:rsid w:val="00814412"/>
    <w:rsid w:val="0082299F"/>
    <w:rsid w:val="008234C4"/>
    <w:rsid w:val="00842C0D"/>
    <w:rsid w:val="00851DDA"/>
    <w:rsid w:val="0085793B"/>
    <w:rsid w:val="008758F3"/>
    <w:rsid w:val="008D2094"/>
    <w:rsid w:val="008D40FD"/>
    <w:rsid w:val="008D7242"/>
    <w:rsid w:val="008F4E30"/>
    <w:rsid w:val="00903F36"/>
    <w:rsid w:val="00904D0D"/>
    <w:rsid w:val="00926FE5"/>
    <w:rsid w:val="00930C16"/>
    <w:rsid w:val="00950FD2"/>
    <w:rsid w:val="0098011D"/>
    <w:rsid w:val="009978B4"/>
    <w:rsid w:val="009B772E"/>
    <w:rsid w:val="009E5872"/>
    <w:rsid w:val="009F2A54"/>
    <w:rsid w:val="009F7445"/>
    <w:rsid w:val="00A22E83"/>
    <w:rsid w:val="00A24E0B"/>
    <w:rsid w:val="00A26D1E"/>
    <w:rsid w:val="00A37051"/>
    <w:rsid w:val="00A55495"/>
    <w:rsid w:val="00A664A6"/>
    <w:rsid w:val="00A76190"/>
    <w:rsid w:val="00A77308"/>
    <w:rsid w:val="00A8075A"/>
    <w:rsid w:val="00AB33ED"/>
    <w:rsid w:val="00AB6E4C"/>
    <w:rsid w:val="00AE2EC9"/>
    <w:rsid w:val="00AE44B0"/>
    <w:rsid w:val="00B11608"/>
    <w:rsid w:val="00B4074E"/>
    <w:rsid w:val="00B724EB"/>
    <w:rsid w:val="00B72DE9"/>
    <w:rsid w:val="00B919FC"/>
    <w:rsid w:val="00BA41ED"/>
    <w:rsid w:val="00BA6074"/>
    <w:rsid w:val="00BA61EA"/>
    <w:rsid w:val="00BC6B2C"/>
    <w:rsid w:val="00BD3003"/>
    <w:rsid w:val="00BE070A"/>
    <w:rsid w:val="00C0112F"/>
    <w:rsid w:val="00C67D24"/>
    <w:rsid w:val="00C74AE4"/>
    <w:rsid w:val="00CD0774"/>
    <w:rsid w:val="00CD3144"/>
    <w:rsid w:val="00D0505F"/>
    <w:rsid w:val="00D1786B"/>
    <w:rsid w:val="00D422C7"/>
    <w:rsid w:val="00D64E01"/>
    <w:rsid w:val="00D67AB1"/>
    <w:rsid w:val="00D71552"/>
    <w:rsid w:val="00D776DA"/>
    <w:rsid w:val="00DC3D56"/>
    <w:rsid w:val="00DC48C2"/>
    <w:rsid w:val="00DD09DF"/>
    <w:rsid w:val="00DF4083"/>
    <w:rsid w:val="00DF7F3C"/>
    <w:rsid w:val="00E0760B"/>
    <w:rsid w:val="00E07A21"/>
    <w:rsid w:val="00E1001B"/>
    <w:rsid w:val="00E14CB5"/>
    <w:rsid w:val="00E33035"/>
    <w:rsid w:val="00E464C2"/>
    <w:rsid w:val="00E51961"/>
    <w:rsid w:val="00E62044"/>
    <w:rsid w:val="00E671AF"/>
    <w:rsid w:val="00E8544D"/>
    <w:rsid w:val="00EA0765"/>
    <w:rsid w:val="00EF7E1B"/>
    <w:rsid w:val="00F024AE"/>
    <w:rsid w:val="00F14877"/>
    <w:rsid w:val="00F175D7"/>
    <w:rsid w:val="00F3500B"/>
    <w:rsid w:val="00F46325"/>
    <w:rsid w:val="00F47286"/>
    <w:rsid w:val="00F83273"/>
    <w:rsid w:val="00F95778"/>
    <w:rsid w:val="00FB19EF"/>
    <w:rsid w:val="00FE2A7A"/>
    <w:rsid w:val="00FE49F5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1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25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2015-09-15T14:34:00Z</dcterms:created>
  <dcterms:modified xsi:type="dcterms:W3CDTF">2015-10-06T12:59:00Z</dcterms:modified>
</cp:coreProperties>
</file>